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F6DF2" w14:textId="77777777" w:rsidR="00C87873" w:rsidRDefault="00B67AD9" w:rsidP="0050114D">
      <w:pPr>
        <w:tabs>
          <w:tab w:val="left" w:pos="-1152"/>
          <w:tab w:val="left" w:pos="-720"/>
          <w:tab w:val="left" w:pos="180"/>
          <w:tab w:val="left" w:pos="900"/>
          <w:tab w:val="left" w:pos="1260"/>
          <w:tab w:val="left" w:pos="1440"/>
          <w:tab w:val="left" w:pos="1800"/>
          <w:tab w:val="left" w:pos="2250"/>
          <w:tab w:val="left" w:pos="2970"/>
          <w:tab w:val="left" w:pos="3330"/>
          <w:tab w:val="left" w:pos="4950"/>
          <w:tab w:val="left" w:pos="8568"/>
        </w:tabs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A09346" wp14:editId="693ECC81">
            <wp:simplePos x="0" y="0"/>
            <wp:positionH relativeFrom="column">
              <wp:posOffset>1828800</wp:posOffset>
            </wp:positionH>
            <wp:positionV relativeFrom="paragraph">
              <wp:posOffset>-657225</wp:posOffset>
            </wp:positionV>
            <wp:extent cx="2257425" cy="802832"/>
            <wp:effectExtent l="0" t="0" r="0" b="0"/>
            <wp:wrapNone/>
            <wp:docPr id="1" name="Picture 1" descr="C:\Users\gehawkin\AppData\Local\Microsoft\Windows\Temporary Internet Files\Content.Word\ASU_Dept_Psychology_Horiz_RGB_MaroonGold_150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hawkin\AppData\Local\Microsoft\Windows\Temporary Internet Files\Content.Word\ASU_Dept_Psychology_Horiz_RGB_MaroonGold_150p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0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9A200" w14:textId="77777777" w:rsidR="00C87873" w:rsidRDefault="00C87873" w:rsidP="00C87873">
      <w:pPr>
        <w:tabs>
          <w:tab w:val="left" w:pos="-1152"/>
          <w:tab w:val="left" w:pos="-720"/>
          <w:tab w:val="left" w:pos="180"/>
          <w:tab w:val="left" w:pos="900"/>
          <w:tab w:val="left" w:pos="1260"/>
          <w:tab w:val="left" w:pos="1440"/>
          <w:tab w:val="left" w:pos="1800"/>
          <w:tab w:val="left" w:pos="2250"/>
          <w:tab w:val="left" w:pos="2970"/>
          <w:tab w:val="left" w:pos="3330"/>
          <w:tab w:val="left" w:pos="4950"/>
          <w:tab w:val="left" w:pos="5400"/>
          <w:tab w:val="left" w:pos="856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OFFICE</w:t>
      </w:r>
    </w:p>
    <w:p w14:paraId="3C789F9C" w14:textId="77777777" w:rsidR="00C87873" w:rsidRPr="00F50187" w:rsidRDefault="00C87873" w:rsidP="00C87873">
      <w:pPr>
        <w:tabs>
          <w:tab w:val="left" w:pos="-1152"/>
          <w:tab w:val="left" w:pos="-720"/>
          <w:tab w:val="left" w:pos="180"/>
          <w:tab w:val="left" w:pos="900"/>
          <w:tab w:val="left" w:pos="1260"/>
          <w:tab w:val="left" w:pos="1440"/>
          <w:tab w:val="left" w:pos="1800"/>
          <w:tab w:val="left" w:pos="2250"/>
          <w:tab w:val="left" w:pos="2970"/>
          <w:tab w:val="left" w:pos="3330"/>
          <w:tab w:val="left" w:pos="4950"/>
          <w:tab w:val="left" w:pos="5400"/>
          <w:tab w:val="left" w:pos="8568"/>
        </w:tabs>
        <w:jc w:val="center"/>
        <w:rPr>
          <w:rFonts w:ascii="Times New Roman" w:hAnsi="Times New Roman"/>
        </w:rPr>
      </w:pPr>
      <w:r w:rsidRPr="00F50187">
        <w:rPr>
          <w:rFonts w:ascii="Times New Roman" w:hAnsi="Times New Roman"/>
        </w:rPr>
        <w:t>STAFF FUNCTIONS</w:t>
      </w:r>
    </w:p>
    <w:p w14:paraId="7A8FF3B1" w14:textId="77777777" w:rsidR="00C87873" w:rsidRPr="00F00410" w:rsidRDefault="00C87873" w:rsidP="00C87873">
      <w:pPr>
        <w:jc w:val="center"/>
        <w:rPr>
          <w:rFonts w:ascii="Times New Roman" w:hAnsi="Times New Roman"/>
        </w:rPr>
      </w:pPr>
      <w:r w:rsidRPr="00F00410">
        <w:rPr>
          <w:rFonts w:ascii="Times New Roman" w:hAnsi="Times New Roman"/>
        </w:rPr>
        <w:t>The following information will direct you to the appropriate staff member for assistance.</w:t>
      </w:r>
    </w:p>
    <w:p w14:paraId="7F84CD33" w14:textId="77777777" w:rsidR="00C30A9F" w:rsidRDefault="00C30A9F" w:rsidP="00C87873">
      <w:pPr>
        <w:jc w:val="center"/>
        <w:rPr>
          <w:rFonts w:ascii="Times New Roman" w:hAnsi="Times New Roman"/>
          <w:b/>
        </w:rPr>
      </w:pPr>
    </w:p>
    <w:p w14:paraId="24C12021" w14:textId="77777777" w:rsidR="00C30A9F" w:rsidRDefault="00C30A9F" w:rsidP="00C87873">
      <w:pPr>
        <w:jc w:val="center"/>
        <w:rPr>
          <w:rFonts w:ascii="Times New Roman" w:hAnsi="Times New Roman"/>
          <w:b/>
        </w:rPr>
      </w:pPr>
    </w:p>
    <w:p w14:paraId="1FFA5C8B" w14:textId="77777777" w:rsidR="00C87873" w:rsidRDefault="00C87873" w:rsidP="00C878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Silke Krueger</w:t>
      </w:r>
      <w:r w:rsidRPr="00F0041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Business Operations Manager, Sr. </w:t>
      </w:r>
    </w:p>
    <w:p w14:paraId="62BD1011" w14:textId="05046910" w:rsidR="00C87873" w:rsidRPr="00750C90" w:rsidRDefault="008D6451" w:rsidP="00750C90">
      <w:pPr>
        <w:jc w:val="center"/>
        <w:rPr>
          <w:rFonts w:ascii="Times New Roman" w:hAnsi="Times New Roman"/>
          <w:b/>
        </w:rPr>
      </w:pPr>
      <w:hyperlink r:id="rId8" w:history="1">
        <w:r w:rsidR="00750C90" w:rsidRPr="00E346D1">
          <w:rPr>
            <w:rStyle w:val="Hyperlink"/>
            <w:rFonts w:ascii="Times New Roman" w:hAnsi="Times New Roman"/>
            <w:b/>
          </w:rPr>
          <w:t>Silke.Krueger@asu.edu</w:t>
        </w:r>
      </w:hyperlink>
      <w:r w:rsidR="00750C90">
        <w:rPr>
          <w:rFonts w:ascii="Times New Roman" w:hAnsi="Times New Roman"/>
          <w:b/>
        </w:rPr>
        <w:t xml:space="preserve"> </w:t>
      </w:r>
      <w:r w:rsidR="00C87873" w:rsidRPr="00F00410">
        <w:rPr>
          <w:rFonts w:ascii="Times New Roman" w:hAnsi="Times New Roman"/>
          <w:b/>
        </w:rPr>
        <w:t xml:space="preserve">Ext. 5-3327, </w:t>
      </w:r>
      <w:r w:rsidR="00202A56">
        <w:rPr>
          <w:rFonts w:ascii="Times New Roman" w:hAnsi="Times New Roman"/>
          <w:b/>
        </w:rPr>
        <w:t>PSY</w:t>
      </w:r>
      <w:r w:rsidR="00C87873" w:rsidRPr="00F00410">
        <w:rPr>
          <w:rFonts w:ascii="Times New Roman" w:hAnsi="Times New Roman"/>
          <w:b/>
        </w:rPr>
        <w:t xml:space="preserve"> 2</w:t>
      </w:r>
      <w:r w:rsidR="00F728DC">
        <w:rPr>
          <w:rFonts w:ascii="Times New Roman" w:hAnsi="Times New Roman"/>
          <w:b/>
        </w:rPr>
        <w:t>03B</w:t>
      </w:r>
    </w:p>
    <w:p w14:paraId="0A1E58A3" w14:textId="77777777" w:rsidR="00C87873" w:rsidRPr="00F00410" w:rsidRDefault="00C87873" w:rsidP="00C87873">
      <w:pPr>
        <w:rPr>
          <w:rFonts w:ascii="Times New Roman" w:hAnsi="Times New Roman"/>
        </w:rPr>
      </w:pPr>
    </w:p>
    <w:p w14:paraId="493B0D60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7D037F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F50187">
        <w:rPr>
          <w:rFonts w:ascii="Times New Roman" w:hAnsi="Times New Roman"/>
        </w:rPr>
        <w:t>Manage Business Operations</w:t>
      </w:r>
    </w:p>
    <w:p w14:paraId="4BFC275B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Human Resources Mgmt.</w:t>
      </w:r>
    </w:p>
    <w:p w14:paraId="237EB097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5C1049">
        <w:rPr>
          <w:rFonts w:ascii="Times New Roman" w:hAnsi="Times New Roman"/>
        </w:rPr>
        <w:t>Budget</w:t>
      </w:r>
      <w:r w:rsidR="000B542E">
        <w:rPr>
          <w:rFonts w:ascii="Times New Roman" w:hAnsi="Times New Roman"/>
        </w:rPr>
        <w:t>s</w:t>
      </w:r>
      <w:r w:rsidR="005C1049">
        <w:rPr>
          <w:rFonts w:ascii="Times New Roman" w:hAnsi="Times New Roman"/>
        </w:rPr>
        <w:t xml:space="preserve"> and </w:t>
      </w:r>
      <w:r w:rsidR="000B542E">
        <w:rPr>
          <w:rFonts w:ascii="Times New Roman" w:hAnsi="Times New Roman"/>
        </w:rPr>
        <w:t xml:space="preserve">Financial </w:t>
      </w:r>
      <w:r w:rsidR="005C1049">
        <w:rPr>
          <w:rFonts w:ascii="Times New Roman" w:hAnsi="Times New Roman"/>
        </w:rPr>
        <w:t>Planning</w:t>
      </w:r>
    </w:p>
    <w:p w14:paraId="70BD29C6" w14:textId="52259986" w:rsidR="00C30A9F" w:rsidRDefault="00C30A9F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Supervision of Staff</w:t>
      </w:r>
    </w:p>
    <w:p w14:paraId="23F88A9E" w14:textId="77777777" w:rsidR="009356FC" w:rsidRDefault="009356FC" w:rsidP="009356F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Account Management</w:t>
      </w:r>
    </w:p>
    <w:p w14:paraId="10EA8247" w14:textId="77777777" w:rsidR="00C30A9F" w:rsidRPr="00F00410" w:rsidRDefault="004478E0" w:rsidP="00C87873">
      <w:pPr>
        <w:rPr>
          <w:rFonts w:ascii="Times New Roman" w:hAnsi="Times New Roman"/>
        </w:rPr>
        <w:sectPr w:rsidR="00C30A9F" w:rsidRPr="00F00410" w:rsidSect="00BE55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Start-up Budgets and Funding</w:t>
      </w:r>
    </w:p>
    <w:p w14:paraId="14663839" w14:textId="34F6CB2F" w:rsidR="00DD6C7A" w:rsidRDefault="00DD6C7A" w:rsidP="00DD6C7A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D586E">
        <w:rPr>
          <w:rFonts w:ascii="Times New Roman" w:hAnsi="Times New Roman"/>
        </w:rPr>
        <w:t>ASU Foundation Accounts</w:t>
      </w:r>
      <w:r w:rsidR="00FB6DC1">
        <w:rPr>
          <w:rFonts w:ascii="Times New Roman" w:hAnsi="Times New Roman"/>
        </w:rPr>
        <w:t xml:space="preserve"> </w:t>
      </w:r>
      <w:r w:rsidR="00D07E5D">
        <w:rPr>
          <w:rFonts w:ascii="Times New Roman" w:hAnsi="Times New Roman"/>
        </w:rPr>
        <w:tab/>
      </w:r>
      <w:r w:rsidR="00D07E5D">
        <w:rPr>
          <w:rFonts w:ascii="Times New Roman" w:hAnsi="Times New Roman"/>
        </w:rPr>
        <w:tab/>
      </w:r>
      <w:r w:rsidR="00D07E5D">
        <w:rPr>
          <w:rFonts w:ascii="Times New Roman" w:hAnsi="Times New Roman"/>
        </w:rPr>
        <w:tab/>
      </w:r>
      <w:r w:rsidR="00FB6DC1" w:rsidRPr="00F00410">
        <w:rPr>
          <w:rFonts w:ascii="Times New Roman" w:hAnsi="Times New Roman"/>
        </w:rPr>
        <w:sym w:font="WP IconicSymbolsA" w:char="F0CB"/>
      </w:r>
      <w:r w:rsidR="00FB6DC1">
        <w:rPr>
          <w:rFonts w:ascii="Times New Roman" w:hAnsi="Times New Roman"/>
        </w:rPr>
        <w:t xml:space="preserve"> </w:t>
      </w:r>
      <w:r w:rsidR="00310CAF">
        <w:rPr>
          <w:rFonts w:ascii="Times New Roman" w:hAnsi="Times New Roman"/>
        </w:rPr>
        <w:t xml:space="preserve"> </w:t>
      </w:r>
      <w:r w:rsidR="00FB6DC1">
        <w:rPr>
          <w:rFonts w:ascii="Times New Roman" w:hAnsi="Times New Roman"/>
        </w:rPr>
        <w:t xml:space="preserve">Online Tuition </w:t>
      </w:r>
      <w:r w:rsidR="000371B3">
        <w:rPr>
          <w:rFonts w:ascii="Times New Roman" w:hAnsi="Times New Roman"/>
        </w:rPr>
        <w:t xml:space="preserve">and Program Fee </w:t>
      </w:r>
      <w:r w:rsidR="00FB6DC1">
        <w:rPr>
          <w:rFonts w:ascii="Times New Roman" w:hAnsi="Times New Roman"/>
        </w:rPr>
        <w:t>Revenue</w:t>
      </w:r>
    </w:p>
    <w:p w14:paraId="7ADD8BC8" w14:textId="1C587D09" w:rsidR="007A205F" w:rsidRPr="00F00410" w:rsidRDefault="007A205F" w:rsidP="00DD6C7A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Summer Funding</w:t>
      </w:r>
    </w:p>
    <w:p w14:paraId="0F949E16" w14:textId="77777777" w:rsidR="00F368AF" w:rsidRDefault="00F368AF" w:rsidP="00F368AF">
      <w:pPr>
        <w:rPr>
          <w:rFonts w:ascii="Times New Roman" w:hAnsi="Times New Roman"/>
        </w:rPr>
      </w:pPr>
    </w:p>
    <w:p w14:paraId="53815F9F" w14:textId="77777777" w:rsidR="00C87873" w:rsidRPr="00F00410" w:rsidRDefault="00C87873" w:rsidP="00C87873">
      <w:pPr>
        <w:rPr>
          <w:rFonts w:ascii="Times New Roman" w:hAnsi="Times New Roman"/>
        </w:rPr>
      </w:pPr>
    </w:p>
    <w:p w14:paraId="253E485B" w14:textId="12550044" w:rsidR="00C87873" w:rsidRDefault="00C87873" w:rsidP="00C87873">
      <w:pPr>
        <w:jc w:val="center"/>
        <w:rPr>
          <w:rFonts w:ascii="Times New Roman" w:hAnsi="Times New Roman"/>
          <w:b/>
        </w:rPr>
      </w:pPr>
      <w:r w:rsidRPr="00F00410">
        <w:rPr>
          <w:rFonts w:ascii="Times New Roman" w:hAnsi="Times New Roman"/>
          <w:b/>
        </w:rPr>
        <w:t xml:space="preserve">Kristin Judd, </w:t>
      </w:r>
      <w:r w:rsidR="000C1B15">
        <w:rPr>
          <w:rFonts w:ascii="Times New Roman" w:hAnsi="Times New Roman"/>
          <w:b/>
        </w:rPr>
        <w:t>Academic Personnel Specialist</w:t>
      </w:r>
      <w:r w:rsidR="00F728DC">
        <w:rPr>
          <w:rFonts w:ascii="Times New Roman" w:hAnsi="Times New Roman"/>
          <w:b/>
        </w:rPr>
        <w:t>, Sr.</w:t>
      </w:r>
    </w:p>
    <w:p w14:paraId="616A8C9E" w14:textId="6C65F04D" w:rsidR="00C87873" w:rsidRPr="00F00410" w:rsidRDefault="008D6451" w:rsidP="00750C90">
      <w:pPr>
        <w:jc w:val="center"/>
        <w:rPr>
          <w:rFonts w:ascii="Times New Roman" w:hAnsi="Times New Roman"/>
          <w:b/>
        </w:rPr>
      </w:pPr>
      <w:hyperlink r:id="rId15" w:history="1">
        <w:r w:rsidR="00750C90" w:rsidRPr="00E346D1">
          <w:rPr>
            <w:rStyle w:val="Hyperlink"/>
            <w:rFonts w:ascii="Times New Roman" w:hAnsi="Times New Roman"/>
            <w:b/>
          </w:rPr>
          <w:t>Kristin.Judd@asu.edu</w:t>
        </w:r>
      </w:hyperlink>
      <w:r w:rsidR="00750C90">
        <w:rPr>
          <w:rFonts w:ascii="Times New Roman" w:hAnsi="Times New Roman"/>
          <w:b/>
        </w:rPr>
        <w:t xml:space="preserve">, </w:t>
      </w:r>
      <w:r w:rsidR="00C87873" w:rsidRPr="00F00410">
        <w:rPr>
          <w:rFonts w:ascii="Times New Roman" w:hAnsi="Times New Roman"/>
          <w:b/>
        </w:rPr>
        <w:t>Ext. 5-5045</w:t>
      </w:r>
      <w:r w:rsidR="0070094A">
        <w:rPr>
          <w:rFonts w:ascii="Times New Roman" w:hAnsi="Times New Roman"/>
          <w:b/>
        </w:rPr>
        <w:t>, PSY 213</w:t>
      </w:r>
    </w:p>
    <w:p w14:paraId="4FA18721" w14:textId="77777777" w:rsidR="00C87873" w:rsidRPr="00F00410" w:rsidRDefault="00C87873" w:rsidP="00C87873">
      <w:pPr>
        <w:rPr>
          <w:rFonts w:ascii="Times New Roman" w:hAnsi="Times New Roman"/>
        </w:rPr>
      </w:pPr>
    </w:p>
    <w:p w14:paraId="02C9CEE4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12A266" w14:textId="77777777" w:rsidR="008B1379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B5B7D">
        <w:rPr>
          <w:rFonts w:ascii="Times New Roman" w:hAnsi="Times New Roman"/>
        </w:rPr>
        <w:t>Assist with Tenure Track</w:t>
      </w:r>
      <w:r w:rsidR="008B1379">
        <w:rPr>
          <w:rFonts w:ascii="Times New Roman" w:hAnsi="Times New Roman"/>
        </w:rPr>
        <w:t xml:space="preserve"> Reviews</w:t>
      </w:r>
    </w:p>
    <w:p w14:paraId="4CECE4EB" w14:textId="2D47E763" w:rsidR="00C87873" w:rsidRPr="00C87873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</w:t>
      </w:r>
      <w:r w:rsidR="00AB70FE">
        <w:rPr>
          <w:rFonts w:ascii="Times New Roman" w:hAnsi="Times New Roman"/>
        </w:rPr>
        <w:t xml:space="preserve"> </w:t>
      </w:r>
      <w:r w:rsidR="00C531B9">
        <w:rPr>
          <w:rFonts w:ascii="Times New Roman" w:hAnsi="Times New Roman"/>
        </w:rPr>
        <w:t xml:space="preserve">Assist with </w:t>
      </w:r>
      <w:r w:rsidRPr="00C87873">
        <w:rPr>
          <w:rFonts w:ascii="Times New Roman" w:hAnsi="Times New Roman"/>
        </w:rPr>
        <w:t xml:space="preserve">Faculty </w:t>
      </w:r>
      <w:r w:rsidR="00482191">
        <w:rPr>
          <w:rFonts w:ascii="Times New Roman" w:hAnsi="Times New Roman"/>
        </w:rPr>
        <w:t xml:space="preserve">Annual </w:t>
      </w:r>
      <w:r w:rsidRPr="00C87873">
        <w:rPr>
          <w:rFonts w:ascii="Times New Roman" w:hAnsi="Times New Roman"/>
        </w:rPr>
        <w:t xml:space="preserve">Evaluations </w:t>
      </w:r>
    </w:p>
    <w:p w14:paraId="05E548F7" w14:textId="4651038F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</w:t>
      </w:r>
      <w:r w:rsidR="00AB7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F00410">
        <w:rPr>
          <w:rFonts w:ascii="Times New Roman" w:hAnsi="Times New Roman"/>
        </w:rPr>
        <w:t>abbatical Coordinator</w:t>
      </w:r>
    </w:p>
    <w:p w14:paraId="482CCF9F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Course Scheduling</w:t>
      </w:r>
    </w:p>
    <w:p w14:paraId="7A25E0D3" w14:textId="77777777" w:rsidR="00C87873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</w:t>
      </w:r>
      <w:r w:rsidR="00AB7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Resource Scheduling (Univ. classrooms)</w:t>
      </w:r>
    </w:p>
    <w:p w14:paraId="1A2EE53B" w14:textId="77777777" w:rsidR="00C30A9F" w:rsidRDefault="00C30A9F" w:rsidP="00C30A9F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Assist with Faculty and Postdoc Hires </w:t>
      </w:r>
    </w:p>
    <w:p w14:paraId="141CD58A" w14:textId="77777777" w:rsidR="00C30A9F" w:rsidRDefault="00C30A9F" w:rsidP="00C30A9F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H-1B Visas</w:t>
      </w:r>
    </w:p>
    <w:p w14:paraId="6907926B" w14:textId="68B7DB8F" w:rsidR="00C30A9F" w:rsidRPr="00F00410" w:rsidRDefault="008B1379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482191">
        <w:rPr>
          <w:rFonts w:ascii="Times New Roman" w:hAnsi="Times New Roman"/>
        </w:rPr>
        <w:t xml:space="preserve">  Course </w:t>
      </w:r>
      <w:r>
        <w:rPr>
          <w:rFonts w:ascii="Times New Roman" w:hAnsi="Times New Roman"/>
        </w:rPr>
        <w:t>Evaluation Coordinator</w:t>
      </w:r>
    </w:p>
    <w:p w14:paraId="6289147F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41B5A2" w14:textId="77777777" w:rsidR="00B961A5" w:rsidRDefault="00B961A5" w:rsidP="00C87873">
      <w:pPr>
        <w:jc w:val="center"/>
        <w:rPr>
          <w:rFonts w:ascii="Times New Roman" w:hAnsi="Times New Roman"/>
          <w:b/>
        </w:rPr>
      </w:pPr>
    </w:p>
    <w:p w14:paraId="24E1EB49" w14:textId="77777777" w:rsidR="00B961A5" w:rsidRDefault="00B961A5" w:rsidP="00C87873">
      <w:pPr>
        <w:jc w:val="center"/>
        <w:rPr>
          <w:rFonts w:ascii="Times New Roman" w:hAnsi="Times New Roman"/>
          <w:b/>
        </w:rPr>
      </w:pPr>
    </w:p>
    <w:p w14:paraId="0A0C046C" w14:textId="30BEEBD1" w:rsidR="00C87873" w:rsidRDefault="00F728DC" w:rsidP="00C878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Theresa Lopez, Department </w:t>
      </w:r>
      <w:r w:rsidR="00C87873" w:rsidRPr="00F00410">
        <w:rPr>
          <w:rFonts w:ascii="Times New Roman" w:hAnsi="Times New Roman"/>
          <w:b/>
        </w:rPr>
        <w:t xml:space="preserve">HR </w:t>
      </w:r>
      <w:r>
        <w:rPr>
          <w:rFonts w:ascii="Times New Roman" w:hAnsi="Times New Roman"/>
          <w:b/>
        </w:rPr>
        <w:t>Specialist</w:t>
      </w:r>
      <w:r w:rsidR="00565E46">
        <w:rPr>
          <w:rFonts w:ascii="Times New Roman" w:hAnsi="Times New Roman"/>
          <w:b/>
        </w:rPr>
        <w:t xml:space="preserve">, Sr. </w:t>
      </w:r>
    </w:p>
    <w:p w14:paraId="0A125FDB" w14:textId="66B51542" w:rsidR="00C87873" w:rsidRPr="00F00410" w:rsidRDefault="008D6451" w:rsidP="00750C90">
      <w:pPr>
        <w:jc w:val="center"/>
        <w:rPr>
          <w:rFonts w:ascii="Times New Roman" w:hAnsi="Times New Roman"/>
          <w:b/>
        </w:rPr>
      </w:pPr>
      <w:hyperlink r:id="rId16" w:history="1">
        <w:r w:rsidR="00750C90" w:rsidRPr="00E346D1">
          <w:rPr>
            <w:rStyle w:val="Hyperlink"/>
            <w:rFonts w:ascii="Times New Roman" w:hAnsi="Times New Roman"/>
            <w:b/>
          </w:rPr>
          <w:t>Theresa.Lopez@asu.edu</w:t>
        </w:r>
      </w:hyperlink>
      <w:r w:rsidR="00750C90">
        <w:rPr>
          <w:rFonts w:ascii="Times New Roman" w:hAnsi="Times New Roman"/>
          <w:b/>
        </w:rPr>
        <w:t xml:space="preserve"> </w:t>
      </w:r>
      <w:r w:rsidR="00C87873" w:rsidRPr="00F00410">
        <w:rPr>
          <w:rFonts w:ascii="Times New Roman" w:hAnsi="Times New Roman"/>
          <w:b/>
        </w:rPr>
        <w:t xml:space="preserve">Ext. </w:t>
      </w:r>
      <w:r w:rsidR="00F728DC">
        <w:rPr>
          <w:rFonts w:ascii="Times New Roman" w:hAnsi="Times New Roman"/>
          <w:b/>
        </w:rPr>
        <w:t>5-0979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7DF40602" w14:textId="77777777" w:rsidR="00C87873" w:rsidRPr="00F00410" w:rsidRDefault="00C87873" w:rsidP="00C87873">
      <w:pPr>
        <w:rPr>
          <w:rFonts w:ascii="Times New Roman" w:hAnsi="Times New Roman"/>
        </w:rPr>
      </w:pPr>
    </w:p>
    <w:p w14:paraId="15977670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A759A" w14:textId="77777777" w:rsidR="00E52590" w:rsidRDefault="00C87873" w:rsidP="00E5259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F728DC">
        <w:rPr>
          <w:rFonts w:ascii="Times New Roman" w:hAnsi="Times New Roman"/>
        </w:rPr>
        <w:t xml:space="preserve">  </w:t>
      </w:r>
      <w:r w:rsidR="00285457">
        <w:rPr>
          <w:rFonts w:ascii="Times New Roman" w:hAnsi="Times New Roman"/>
        </w:rPr>
        <w:t>Assist with Hiring (Staff and Students)</w:t>
      </w:r>
    </w:p>
    <w:p w14:paraId="5431C83E" w14:textId="29A5CF9D" w:rsidR="00E52590" w:rsidRPr="00F00410" w:rsidRDefault="00E52590" w:rsidP="00E5259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Personnel Transactions Requests (PTRs)</w:t>
      </w:r>
    </w:p>
    <w:p w14:paraId="6EA755F7" w14:textId="006DC52F" w:rsidR="00F728DC" w:rsidRPr="00F00410" w:rsidRDefault="00285457" w:rsidP="00F728D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Dept. Time Administrator</w:t>
      </w:r>
    </w:p>
    <w:p w14:paraId="2499D62D" w14:textId="582E3F64" w:rsidR="00F728DC" w:rsidRPr="00F00410" w:rsidRDefault="00F728DC" w:rsidP="00F728D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</w:t>
      </w:r>
      <w:r w:rsidR="00285457">
        <w:rPr>
          <w:rFonts w:ascii="Times New Roman" w:hAnsi="Times New Roman"/>
        </w:rPr>
        <w:t>Payroll Reconciliation</w:t>
      </w:r>
    </w:p>
    <w:p w14:paraId="0F8CEB4A" w14:textId="22D7ACDF" w:rsidR="00285457" w:rsidRPr="00F00410" w:rsidRDefault="00285457" w:rsidP="0028545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Injury Reporting- Workman’s Comp</w:t>
      </w:r>
    </w:p>
    <w:p w14:paraId="0A77B1B8" w14:textId="77777777" w:rsidR="00FD5378" w:rsidRDefault="00FD5378" w:rsidP="00FD5378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PSY Distribution List Mgmt.</w:t>
      </w:r>
    </w:p>
    <w:p w14:paraId="4DD502CE" w14:textId="3EE059C4" w:rsidR="00C87873" w:rsidRDefault="00285457" w:rsidP="00F728D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FMLA and Employee Leaves</w:t>
      </w:r>
      <w:r w:rsidR="00C87873" w:rsidRPr="00F00410">
        <w:rPr>
          <w:rFonts w:ascii="Times New Roman" w:hAnsi="Times New Roman"/>
        </w:rPr>
        <w:t xml:space="preserve">  </w:t>
      </w:r>
    </w:p>
    <w:p w14:paraId="63F69C6F" w14:textId="3D371F65" w:rsidR="00C87873" w:rsidRDefault="00285457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Adjunct &amp; Courtesy Affiliate Requests</w:t>
      </w:r>
    </w:p>
    <w:p w14:paraId="06BC374B" w14:textId="3833BC46" w:rsidR="00AB3923" w:rsidRPr="00F00410" w:rsidRDefault="00AB392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J-1 Visas</w:t>
      </w:r>
    </w:p>
    <w:p w14:paraId="49CF2478" w14:textId="5A88F965" w:rsidR="00922404" w:rsidRPr="00F00410" w:rsidRDefault="00285457" w:rsidP="00C87873">
      <w:pPr>
        <w:rPr>
          <w:rFonts w:ascii="Times New Roman" w:hAnsi="Times New Roman"/>
        </w:rPr>
        <w:sectPr w:rsidR="00922404" w:rsidRPr="00F00410" w:rsidSect="00BE55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AB3923">
        <w:rPr>
          <w:rFonts w:ascii="Times New Roman" w:hAnsi="Times New Roman"/>
        </w:rPr>
        <w:t>Graduate Student Renewals &amp; Letters</w:t>
      </w:r>
      <w:r>
        <w:rPr>
          <w:rFonts w:ascii="Times New Roman" w:hAnsi="Times New Roman"/>
        </w:rPr>
        <w:t xml:space="preserve"> </w:t>
      </w:r>
    </w:p>
    <w:p w14:paraId="44101A40" w14:textId="77777777" w:rsidR="004C2872" w:rsidRDefault="004C2872" w:rsidP="008754F1">
      <w:pPr>
        <w:widowControl/>
        <w:autoSpaceDE/>
        <w:autoSpaceDN/>
        <w:adjustRightInd/>
        <w:spacing w:after="160"/>
        <w:contextualSpacing/>
        <w:jc w:val="center"/>
        <w:rPr>
          <w:rFonts w:ascii="Times New Roman" w:hAnsi="Times New Roman"/>
          <w:b/>
        </w:rPr>
      </w:pPr>
    </w:p>
    <w:p w14:paraId="014995BB" w14:textId="77777777" w:rsidR="004C2872" w:rsidRDefault="004C2872" w:rsidP="008754F1">
      <w:pPr>
        <w:widowControl/>
        <w:autoSpaceDE/>
        <w:autoSpaceDN/>
        <w:adjustRightInd/>
        <w:spacing w:after="160"/>
        <w:contextualSpacing/>
        <w:jc w:val="center"/>
        <w:rPr>
          <w:rFonts w:ascii="Times New Roman" w:hAnsi="Times New Roman"/>
          <w:b/>
        </w:rPr>
      </w:pPr>
    </w:p>
    <w:p w14:paraId="464B7751" w14:textId="38CBE629" w:rsidR="00D0101E" w:rsidRDefault="003D586E" w:rsidP="008754F1">
      <w:pPr>
        <w:widowControl/>
        <w:autoSpaceDE/>
        <w:autoSpaceDN/>
        <w:adjustRightInd/>
        <w:spacing w:after="16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Jessica Jensen</w:t>
      </w:r>
      <w:r w:rsidR="00D0101E" w:rsidRPr="00F00410">
        <w:rPr>
          <w:rFonts w:ascii="Times New Roman" w:hAnsi="Times New Roman"/>
          <w:b/>
        </w:rPr>
        <w:t xml:space="preserve">, </w:t>
      </w:r>
      <w:r w:rsidR="00D0101E">
        <w:rPr>
          <w:rFonts w:ascii="Times New Roman" w:hAnsi="Times New Roman"/>
          <w:b/>
        </w:rPr>
        <w:t>Business Operations Specialist, Sr.</w:t>
      </w:r>
    </w:p>
    <w:p w14:paraId="582D289B" w14:textId="2784374D" w:rsidR="00D0101E" w:rsidRPr="00F10754" w:rsidRDefault="008D6451" w:rsidP="008754F1">
      <w:pPr>
        <w:contextualSpacing/>
        <w:jc w:val="center"/>
        <w:rPr>
          <w:rFonts w:ascii="Times New Roman" w:hAnsi="Times New Roman"/>
          <w:b/>
        </w:rPr>
      </w:pPr>
      <w:hyperlink r:id="rId17" w:history="1">
        <w:r w:rsidR="00FC5255" w:rsidRPr="009906C4">
          <w:rPr>
            <w:rStyle w:val="Hyperlink"/>
            <w:rFonts w:ascii="Times New Roman" w:hAnsi="Times New Roman"/>
            <w:b/>
          </w:rPr>
          <w:t>Jessi.Jensen@asu.edu</w:t>
        </w:r>
      </w:hyperlink>
      <w:r w:rsidR="003B5B7D">
        <w:rPr>
          <w:rFonts w:ascii="Times New Roman" w:hAnsi="Times New Roman"/>
          <w:b/>
        </w:rPr>
        <w:t xml:space="preserve"> Ext. 7-5058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577B9567" w14:textId="77777777" w:rsidR="00D0101E" w:rsidRDefault="00D0101E" w:rsidP="00110B81">
      <w:pPr>
        <w:ind w:firstLine="810"/>
        <w:rPr>
          <w:rFonts w:ascii="Times New Roman" w:hAnsi="Times New Roman"/>
          <w:b/>
        </w:rPr>
      </w:pPr>
    </w:p>
    <w:p w14:paraId="3B1F7B1E" w14:textId="4353821C" w:rsidR="006E345A" w:rsidRDefault="00D0101E" w:rsidP="00110B81">
      <w:pPr>
        <w:tabs>
          <w:tab w:val="center" w:pos="4680"/>
          <w:tab w:val="left" w:pos="5040"/>
        </w:tabs>
        <w:ind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6E345A" w:rsidRPr="00F00410">
        <w:rPr>
          <w:rFonts w:ascii="Times New Roman" w:hAnsi="Times New Roman"/>
        </w:rPr>
        <w:t xml:space="preserve">P-Card Manager for </w:t>
      </w:r>
      <w:r w:rsidR="00CE7035">
        <w:rPr>
          <w:rFonts w:ascii="Times New Roman" w:hAnsi="Times New Roman"/>
        </w:rPr>
        <w:t>PSY</w:t>
      </w:r>
      <w:r w:rsidR="00CE7035">
        <w:rPr>
          <w:rFonts w:ascii="Times New Roman" w:hAnsi="Times New Roman"/>
        </w:rPr>
        <w:tab/>
      </w:r>
      <w:r w:rsidR="00CE7035">
        <w:rPr>
          <w:rFonts w:ascii="Times New Roman" w:hAnsi="Times New Roman"/>
        </w:rPr>
        <w:tab/>
      </w:r>
      <w:r w:rsidR="00110B81">
        <w:rPr>
          <w:rFonts w:ascii="Times New Roman" w:hAnsi="Times New Roman"/>
        </w:rPr>
        <w:tab/>
      </w:r>
      <w:r w:rsidR="006E345A" w:rsidRPr="00F00410">
        <w:rPr>
          <w:rFonts w:ascii="Times New Roman" w:hAnsi="Times New Roman"/>
        </w:rPr>
        <w:sym w:font="WP IconicSymbolsA" w:char="F0CB"/>
      </w:r>
      <w:r w:rsidR="006E345A" w:rsidRPr="006E345A">
        <w:rPr>
          <w:rFonts w:ascii="Times New Roman" w:hAnsi="Times New Roman"/>
        </w:rPr>
        <w:t xml:space="preserve"> </w:t>
      </w:r>
      <w:r w:rsidR="004A0580">
        <w:rPr>
          <w:rFonts w:ascii="Times New Roman" w:hAnsi="Times New Roman"/>
        </w:rPr>
        <w:t xml:space="preserve"> </w:t>
      </w:r>
      <w:r w:rsidR="003D586E">
        <w:rPr>
          <w:rFonts w:ascii="Times New Roman" w:hAnsi="Times New Roman"/>
        </w:rPr>
        <w:t>Spend Authorizations</w:t>
      </w:r>
      <w:r w:rsidR="003477F2">
        <w:rPr>
          <w:rFonts w:ascii="Times New Roman" w:hAnsi="Times New Roman"/>
        </w:rPr>
        <w:t>/Cash Advances</w:t>
      </w:r>
    </w:p>
    <w:p w14:paraId="41C2FA8D" w14:textId="75B332D4" w:rsidR="006E345A" w:rsidRDefault="006E345A" w:rsidP="00110B81">
      <w:pPr>
        <w:tabs>
          <w:tab w:val="left" w:pos="5040"/>
        </w:tabs>
        <w:ind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</w:t>
      </w:r>
      <w:r w:rsidR="00BC7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Account</w:t>
      </w:r>
      <w:r w:rsidR="008754F1">
        <w:rPr>
          <w:rFonts w:ascii="Times New Roman" w:hAnsi="Times New Roman"/>
        </w:rPr>
        <w:t xml:space="preserve"> Set Up and</w:t>
      </w:r>
      <w:r>
        <w:rPr>
          <w:rFonts w:ascii="Times New Roman" w:hAnsi="Times New Roman"/>
        </w:rPr>
        <w:t xml:space="preserve"> Reconciliation</w:t>
      </w:r>
      <w:r>
        <w:rPr>
          <w:rFonts w:ascii="Times New Roman" w:hAnsi="Times New Roman"/>
        </w:rPr>
        <w:tab/>
      </w:r>
      <w:r w:rsidR="00110B81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4A0580">
        <w:rPr>
          <w:rFonts w:ascii="Times New Roman" w:hAnsi="Times New Roman"/>
        </w:rPr>
        <w:t>ASU Foundation Accounts</w:t>
      </w:r>
    </w:p>
    <w:p w14:paraId="7012C617" w14:textId="5159ECBC" w:rsidR="00D0101E" w:rsidRDefault="006E345A" w:rsidP="00110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4A0580">
        <w:rPr>
          <w:rFonts w:ascii="Times New Roman" w:hAnsi="Times New Roman"/>
        </w:rPr>
        <w:t xml:space="preserve"> </w:t>
      </w:r>
      <w:r w:rsidR="00BC72AA">
        <w:rPr>
          <w:rFonts w:ascii="Times New Roman" w:hAnsi="Times New Roman"/>
        </w:rPr>
        <w:t xml:space="preserve"> </w:t>
      </w:r>
      <w:r w:rsidR="003D586E">
        <w:rPr>
          <w:rFonts w:ascii="Times New Roman" w:hAnsi="Times New Roman"/>
        </w:rPr>
        <w:t>Monthly Reports</w:t>
      </w:r>
      <w:r w:rsidR="003D586E">
        <w:rPr>
          <w:rFonts w:ascii="Times New Roman" w:hAnsi="Times New Roman"/>
        </w:rPr>
        <w:tab/>
      </w:r>
      <w:r w:rsidR="003D586E">
        <w:rPr>
          <w:rFonts w:ascii="Times New Roman" w:hAnsi="Times New Roman"/>
        </w:rPr>
        <w:tab/>
      </w:r>
      <w:r w:rsidR="000B7CB9">
        <w:rPr>
          <w:rFonts w:ascii="Times New Roman" w:hAnsi="Times New Roman"/>
        </w:rPr>
        <w:tab/>
      </w:r>
      <w:r w:rsidR="000B7CB9">
        <w:rPr>
          <w:rFonts w:ascii="Times New Roman" w:hAnsi="Times New Roman"/>
        </w:rPr>
        <w:tab/>
      </w:r>
      <w:r w:rsidR="00CE7035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="00693B19">
        <w:rPr>
          <w:rFonts w:ascii="Times New Roman" w:hAnsi="Times New Roman"/>
        </w:rPr>
        <w:t xml:space="preserve">  </w:t>
      </w:r>
      <w:r w:rsidR="003D586E">
        <w:rPr>
          <w:rFonts w:ascii="Times New Roman" w:hAnsi="Times New Roman"/>
        </w:rPr>
        <w:t>Scholarship Processing/Dept. Contact</w:t>
      </w:r>
    </w:p>
    <w:p w14:paraId="1B465C84" w14:textId="76B1D3DE" w:rsidR="00D0101E" w:rsidRDefault="00D0101E" w:rsidP="00110B81">
      <w:pPr>
        <w:tabs>
          <w:tab w:val="left" w:pos="5040"/>
        </w:tabs>
        <w:ind w:right="-360"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9B5CDB">
        <w:rPr>
          <w:rFonts w:ascii="Times New Roman" w:hAnsi="Times New Roman"/>
        </w:rPr>
        <w:t>Assist with Budgets</w:t>
      </w:r>
      <w:r w:rsidR="003B5B7D">
        <w:rPr>
          <w:rFonts w:ascii="Times New Roman" w:hAnsi="Times New Roman"/>
        </w:rPr>
        <w:tab/>
      </w:r>
      <w:r w:rsidR="00110B81">
        <w:rPr>
          <w:rFonts w:ascii="Times New Roman" w:hAnsi="Times New Roman"/>
        </w:rPr>
        <w:tab/>
      </w:r>
      <w:r w:rsidR="00202A56" w:rsidRPr="00F00410">
        <w:rPr>
          <w:rFonts w:ascii="Times New Roman" w:hAnsi="Times New Roman"/>
        </w:rPr>
        <w:sym w:font="WP IconicSymbolsA" w:char="F0CB"/>
      </w:r>
      <w:r w:rsidR="00202A56">
        <w:rPr>
          <w:rFonts w:ascii="Times New Roman" w:hAnsi="Times New Roman"/>
        </w:rPr>
        <w:t xml:space="preserve">  Guest Speaker/Honorarium </w:t>
      </w:r>
      <w:r w:rsidR="009E01AB">
        <w:rPr>
          <w:rFonts w:ascii="Times New Roman" w:hAnsi="Times New Roman"/>
        </w:rPr>
        <w:t>Re</w:t>
      </w:r>
      <w:r w:rsidR="00C823B2">
        <w:rPr>
          <w:rFonts w:ascii="Times New Roman" w:hAnsi="Times New Roman"/>
        </w:rPr>
        <w:t>imbursements</w:t>
      </w:r>
    </w:p>
    <w:p w14:paraId="1200D46A" w14:textId="77777777" w:rsidR="003477F2" w:rsidRDefault="003477F2" w:rsidP="00CE7035">
      <w:pPr>
        <w:tabs>
          <w:tab w:val="left" w:pos="5040"/>
        </w:tabs>
        <w:rPr>
          <w:rFonts w:ascii="Times New Roman" w:hAnsi="Times New Roman"/>
        </w:rPr>
      </w:pPr>
    </w:p>
    <w:p w14:paraId="2E88054B" w14:textId="22A58C85" w:rsidR="00285457" w:rsidRDefault="00285457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4618EB9" w14:textId="71D69A05" w:rsidR="00D0101E" w:rsidRDefault="00D0101E" w:rsidP="00D010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Grace</w:t>
      </w:r>
      <w:r w:rsidR="007A1CBD">
        <w:rPr>
          <w:rFonts w:ascii="Times New Roman" w:hAnsi="Times New Roman"/>
          <w:b/>
        </w:rPr>
        <w:t xml:space="preserve"> Jolly</w:t>
      </w:r>
      <w:r w:rsidR="003B5B7D">
        <w:rPr>
          <w:rFonts w:ascii="Times New Roman" w:hAnsi="Times New Roman"/>
          <w:b/>
        </w:rPr>
        <w:t>, Assistant to the Chair</w:t>
      </w:r>
    </w:p>
    <w:p w14:paraId="7DAD17CF" w14:textId="53CEBE2E" w:rsidR="00D0101E" w:rsidRPr="00F10754" w:rsidRDefault="008D6451" w:rsidP="00D0101E">
      <w:pPr>
        <w:jc w:val="center"/>
        <w:rPr>
          <w:rFonts w:ascii="Times New Roman" w:hAnsi="Times New Roman"/>
          <w:b/>
        </w:rPr>
      </w:pPr>
      <w:hyperlink r:id="rId18" w:history="1">
        <w:r w:rsidR="008754F1" w:rsidRPr="001A3BC9">
          <w:rPr>
            <w:rStyle w:val="Hyperlink"/>
            <w:rFonts w:ascii="Times New Roman" w:hAnsi="Times New Roman"/>
            <w:b/>
          </w:rPr>
          <w:t>Grace.Jolly@asu.edu</w:t>
        </w:r>
      </w:hyperlink>
      <w:r w:rsidR="00D0101E">
        <w:rPr>
          <w:rFonts w:ascii="Times New Roman" w:hAnsi="Times New Roman"/>
          <w:b/>
        </w:rPr>
        <w:t xml:space="preserve"> Ext. 5-9505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747760C6" w14:textId="77777777" w:rsidR="00D0101E" w:rsidRPr="00F00410" w:rsidRDefault="00D0101E" w:rsidP="00D0101E">
      <w:pPr>
        <w:rPr>
          <w:rFonts w:ascii="Times New Roman" w:hAnsi="Times New Roman"/>
        </w:rPr>
      </w:pPr>
    </w:p>
    <w:p w14:paraId="22C88072" w14:textId="77777777" w:rsidR="00D0101E" w:rsidRPr="00F00410" w:rsidRDefault="00D0101E" w:rsidP="00D0101E">
      <w:pPr>
        <w:rPr>
          <w:rFonts w:ascii="Times New Roman" w:hAnsi="Times New Roman"/>
        </w:rPr>
        <w:sectPr w:rsidR="00D0101E" w:rsidRPr="00F00410" w:rsidSect="00110B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F45A47" w14:textId="565C309C" w:rsidR="00D0101E" w:rsidRDefault="00D0101E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9696C">
        <w:rPr>
          <w:rFonts w:ascii="Times New Roman" w:hAnsi="Times New Roman"/>
        </w:rPr>
        <w:t>Assist Department Chair</w:t>
      </w:r>
      <w:r w:rsidR="00C31913">
        <w:rPr>
          <w:rFonts w:ascii="Times New Roman" w:hAnsi="Times New Roman"/>
        </w:rPr>
        <w:tab/>
      </w:r>
      <w:r w:rsidR="00C31913">
        <w:rPr>
          <w:rFonts w:ascii="Times New Roman" w:hAnsi="Times New Roman"/>
        </w:rPr>
        <w:tab/>
      </w:r>
      <w:r w:rsidR="00C31913">
        <w:rPr>
          <w:rFonts w:ascii="Times New Roman" w:hAnsi="Times New Roman"/>
        </w:rPr>
        <w:tab/>
      </w:r>
      <w:r w:rsidR="00C31913">
        <w:rPr>
          <w:rFonts w:ascii="Times New Roman" w:hAnsi="Times New Roman"/>
        </w:rPr>
        <w:tab/>
      </w:r>
      <w:r w:rsidR="0039696C" w:rsidRPr="00F00410">
        <w:rPr>
          <w:rFonts w:ascii="Times New Roman" w:hAnsi="Times New Roman"/>
        </w:rPr>
        <w:sym w:font="WP IconicSymbolsA" w:char="F0CB"/>
      </w:r>
      <w:r w:rsidR="0039696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Event </w:t>
      </w:r>
      <w:r w:rsidR="000163EE">
        <w:rPr>
          <w:rFonts w:ascii="Times New Roman" w:hAnsi="Times New Roman"/>
        </w:rPr>
        <w:t xml:space="preserve">&amp; Colloquium </w:t>
      </w:r>
      <w:r>
        <w:rPr>
          <w:rFonts w:ascii="Times New Roman" w:hAnsi="Times New Roman"/>
        </w:rPr>
        <w:t>Planning</w:t>
      </w:r>
    </w:p>
    <w:p w14:paraId="3938067F" w14:textId="381D7614" w:rsidR="00D0101E" w:rsidRPr="00F00410" w:rsidRDefault="00D0101E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Honors Award Coordinator</w:t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9696C">
        <w:rPr>
          <w:rFonts w:ascii="Times New Roman" w:hAnsi="Times New Roman"/>
        </w:rPr>
        <w:t>D</w:t>
      </w:r>
      <w:r w:rsidR="00CE4B50">
        <w:rPr>
          <w:rFonts w:ascii="Times New Roman" w:hAnsi="Times New Roman"/>
        </w:rPr>
        <w:t>evelopment/D</w:t>
      </w:r>
      <w:r w:rsidR="0039696C">
        <w:rPr>
          <w:rFonts w:ascii="Times New Roman" w:hAnsi="Times New Roman"/>
        </w:rPr>
        <w:t>onor Relations</w:t>
      </w:r>
    </w:p>
    <w:p w14:paraId="3D12737E" w14:textId="50847D63" w:rsidR="007D5547" w:rsidRDefault="00D0101E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Internal Communications</w:t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sym w:font="Symbol" w:char="F0CB"/>
      </w:r>
      <w:r w:rsidR="00CE4B50">
        <w:rPr>
          <w:rFonts w:ascii="Times New Roman" w:hAnsi="Times New Roman"/>
        </w:rPr>
        <w:t xml:space="preserve">  Faculty Search Interview Scheduling</w:t>
      </w:r>
    </w:p>
    <w:p w14:paraId="4CA8A663" w14:textId="77777777" w:rsidR="00565E46" w:rsidRDefault="00565E46" w:rsidP="00D0101E">
      <w:pPr>
        <w:rPr>
          <w:rFonts w:ascii="Times New Roman" w:hAnsi="Times New Roman"/>
          <w:b/>
        </w:rPr>
      </w:pPr>
    </w:p>
    <w:p w14:paraId="23F66D49" w14:textId="4514CEB9" w:rsidR="00565E46" w:rsidRDefault="00565E46" w:rsidP="00D0101E">
      <w:pPr>
        <w:rPr>
          <w:rFonts w:ascii="Times New Roman" w:hAnsi="Times New Roman"/>
        </w:rPr>
      </w:pPr>
    </w:p>
    <w:p w14:paraId="57D32592" w14:textId="09137862" w:rsidR="00C87873" w:rsidRDefault="000C1B15" w:rsidP="00C878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Wendi Simonson</w:t>
      </w:r>
      <w:r w:rsidR="00C87873" w:rsidRPr="00F00410">
        <w:rPr>
          <w:rFonts w:ascii="Times New Roman" w:hAnsi="Times New Roman"/>
          <w:b/>
        </w:rPr>
        <w:t xml:space="preserve">, </w:t>
      </w:r>
      <w:r w:rsidR="00B961A5">
        <w:rPr>
          <w:rFonts w:ascii="Times New Roman" w:hAnsi="Times New Roman"/>
          <w:b/>
        </w:rPr>
        <w:t xml:space="preserve">Graduate </w:t>
      </w:r>
      <w:r w:rsidR="0014622C">
        <w:rPr>
          <w:rFonts w:ascii="Times New Roman" w:hAnsi="Times New Roman"/>
          <w:b/>
        </w:rPr>
        <w:t>Student</w:t>
      </w:r>
      <w:r w:rsidR="00166E99">
        <w:rPr>
          <w:rFonts w:ascii="Times New Roman" w:hAnsi="Times New Roman"/>
          <w:b/>
        </w:rPr>
        <w:t xml:space="preserve"> Support</w:t>
      </w:r>
      <w:r w:rsidR="0014622C">
        <w:rPr>
          <w:rFonts w:ascii="Times New Roman" w:hAnsi="Times New Roman"/>
          <w:b/>
        </w:rPr>
        <w:t xml:space="preserve"> </w:t>
      </w:r>
      <w:r w:rsidR="00B961A5">
        <w:rPr>
          <w:rFonts w:ascii="Times New Roman" w:hAnsi="Times New Roman"/>
          <w:b/>
        </w:rPr>
        <w:t xml:space="preserve">Coordinator </w:t>
      </w:r>
    </w:p>
    <w:p w14:paraId="5A5548A6" w14:textId="0F319EC8" w:rsidR="00C87873" w:rsidRPr="00F00410" w:rsidRDefault="000C1B15" w:rsidP="00F10754">
      <w:pPr>
        <w:jc w:val="center"/>
        <w:rPr>
          <w:rFonts w:ascii="Times New Roman" w:hAnsi="Times New Roman"/>
          <w:b/>
        </w:rPr>
      </w:pPr>
      <w:r>
        <w:rPr>
          <w:rStyle w:val="Hyperlink"/>
          <w:rFonts w:ascii="Times New Roman" w:hAnsi="Times New Roman"/>
          <w:b/>
        </w:rPr>
        <w:t>Wendi.Simonson</w:t>
      </w:r>
      <w:hyperlink r:id="rId19" w:history="1">
        <w:r w:rsidR="00F10754" w:rsidRPr="00925E39">
          <w:rPr>
            <w:rStyle w:val="Hyperlink"/>
            <w:rFonts w:ascii="Times New Roman" w:hAnsi="Times New Roman"/>
            <w:b/>
          </w:rPr>
          <w:t>@asu.edu</w:t>
        </w:r>
      </w:hyperlink>
      <w:r w:rsidR="00F10754">
        <w:rPr>
          <w:rFonts w:ascii="Times New Roman" w:hAnsi="Times New Roman"/>
          <w:b/>
        </w:rPr>
        <w:t xml:space="preserve"> </w:t>
      </w:r>
      <w:r w:rsidR="00C87873" w:rsidRPr="00F00410">
        <w:rPr>
          <w:rFonts w:ascii="Times New Roman" w:hAnsi="Times New Roman"/>
          <w:b/>
        </w:rPr>
        <w:t xml:space="preserve">Ext. </w:t>
      </w:r>
      <w:r>
        <w:rPr>
          <w:rFonts w:ascii="Times New Roman" w:hAnsi="Times New Roman"/>
          <w:b/>
        </w:rPr>
        <w:t>7-5059</w:t>
      </w:r>
      <w:r w:rsidR="00C87873" w:rsidRPr="00F00410">
        <w:rPr>
          <w:rFonts w:ascii="Times New Roman" w:hAnsi="Times New Roman"/>
          <w:b/>
        </w:rPr>
        <w:t xml:space="preserve">, </w:t>
      </w:r>
      <w:r w:rsidR="00202A56">
        <w:rPr>
          <w:rFonts w:ascii="Times New Roman" w:hAnsi="Times New Roman"/>
          <w:b/>
        </w:rPr>
        <w:t>PSY</w:t>
      </w:r>
      <w:r w:rsidR="00C87873" w:rsidRPr="00F00410">
        <w:rPr>
          <w:rFonts w:ascii="Times New Roman" w:hAnsi="Times New Roman"/>
          <w:b/>
        </w:rPr>
        <w:t xml:space="preserve"> </w:t>
      </w:r>
      <w:r w:rsidR="003977CC">
        <w:rPr>
          <w:rFonts w:ascii="Times New Roman" w:hAnsi="Times New Roman"/>
          <w:b/>
        </w:rPr>
        <w:t>2</w:t>
      </w:r>
      <w:r w:rsidR="0048052D">
        <w:rPr>
          <w:rFonts w:ascii="Times New Roman" w:hAnsi="Times New Roman"/>
          <w:b/>
        </w:rPr>
        <w:t>01</w:t>
      </w:r>
    </w:p>
    <w:p w14:paraId="14D0F6C0" w14:textId="77777777" w:rsidR="00C87873" w:rsidRPr="00F00410" w:rsidRDefault="00C87873" w:rsidP="00C87873">
      <w:pPr>
        <w:rPr>
          <w:rFonts w:ascii="Times New Roman" w:hAnsi="Times New Roman"/>
        </w:rPr>
      </w:pPr>
    </w:p>
    <w:p w14:paraId="2F96F38D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F0627E" w14:textId="11873834" w:rsidR="007D5547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Graduate Student Coordinator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Graduate Studies Database Mgmt.</w:t>
      </w:r>
    </w:p>
    <w:p w14:paraId="38FF6713" w14:textId="396FBF9E" w:rsidR="007D5547" w:rsidRPr="00F00410" w:rsidRDefault="003D7408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PSY Grad Programs &amp; MS ABA Program </w:t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Graduate Admissions</w:t>
      </w:r>
      <w:r w:rsidR="007D5547">
        <w:rPr>
          <w:rFonts w:ascii="Times New Roman" w:hAnsi="Times New Roman"/>
        </w:rPr>
        <w:tab/>
      </w:r>
      <w:r w:rsidR="007D5547">
        <w:rPr>
          <w:rFonts w:ascii="Times New Roman" w:hAnsi="Times New Roman"/>
        </w:rPr>
        <w:tab/>
      </w:r>
      <w:r w:rsidR="007D5547">
        <w:rPr>
          <w:rFonts w:ascii="Times New Roman" w:hAnsi="Times New Roman"/>
        </w:rPr>
        <w:tab/>
      </w:r>
    </w:p>
    <w:p w14:paraId="3922071D" w14:textId="77777777" w:rsidR="007D5547" w:rsidRPr="00F00410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 F</w:t>
      </w:r>
      <w:r w:rsidRPr="00F00410">
        <w:rPr>
          <w:rFonts w:ascii="Times New Roman" w:hAnsi="Times New Roman"/>
        </w:rPr>
        <w:t>inancial Records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Roster Grade Contact (Grad)</w:t>
      </w:r>
    </w:p>
    <w:p w14:paraId="6977BAC0" w14:textId="77777777" w:rsidR="007D5547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Graduate Course Enrollment Overrides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Salesforce Emails</w:t>
      </w:r>
    </w:p>
    <w:p w14:paraId="31444213" w14:textId="13674CEE" w:rsidR="007D5547" w:rsidRPr="00F00410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TA Assignments</w:t>
      </w:r>
      <w:r>
        <w:rPr>
          <w:rFonts w:ascii="Times New Roman" w:hAnsi="Times New Roman"/>
        </w:rPr>
        <w:t>; TA/RA Tuition Waivers</w:t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</w:t>
      </w:r>
      <w:r w:rsidR="00906BDB">
        <w:rPr>
          <w:rFonts w:ascii="Times New Roman" w:hAnsi="Times New Roman"/>
        </w:rPr>
        <w:t>MS Addiction &amp; Certificate Program</w:t>
      </w:r>
    </w:p>
    <w:p w14:paraId="1AE9CF1F" w14:textId="3FCB611C" w:rsidR="00DD6C7A" w:rsidRDefault="00DD6C7A" w:rsidP="00166E99">
      <w:pPr>
        <w:rPr>
          <w:rFonts w:ascii="Times New Roman" w:hAnsi="Times New Roman"/>
        </w:rPr>
      </w:pPr>
    </w:p>
    <w:p w14:paraId="785955F8" w14:textId="77777777" w:rsidR="00565E46" w:rsidRPr="00F00410" w:rsidRDefault="00565E46" w:rsidP="00166E99">
      <w:pPr>
        <w:rPr>
          <w:rFonts w:ascii="Times New Roman" w:hAnsi="Times New Roman"/>
        </w:rPr>
      </w:pPr>
    </w:p>
    <w:p w14:paraId="09E0101A" w14:textId="066D4BB9" w:rsidR="00C87873" w:rsidRDefault="00715E23" w:rsidP="00C878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Jennifer </w:t>
      </w:r>
      <w:r w:rsidR="00110B81">
        <w:rPr>
          <w:rFonts w:ascii="Times New Roman" w:hAnsi="Times New Roman"/>
          <w:b/>
        </w:rPr>
        <w:t xml:space="preserve">(Jen) </w:t>
      </w:r>
      <w:r>
        <w:rPr>
          <w:rFonts w:ascii="Times New Roman" w:hAnsi="Times New Roman"/>
          <w:b/>
        </w:rPr>
        <w:t>Hinder</w:t>
      </w:r>
      <w:r w:rsidR="00AD4308">
        <w:rPr>
          <w:rFonts w:ascii="Times New Roman" w:hAnsi="Times New Roman"/>
          <w:b/>
        </w:rPr>
        <w:t>, Graduate Student Support</w:t>
      </w:r>
      <w:r w:rsidR="0014622C">
        <w:rPr>
          <w:rFonts w:ascii="Times New Roman" w:hAnsi="Times New Roman"/>
          <w:b/>
        </w:rPr>
        <w:t xml:space="preserve"> Coordinator</w:t>
      </w:r>
    </w:p>
    <w:p w14:paraId="73D65F7A" w14:textId="18EF02BC" w:rsidR="00C87873" w:rsidRPr="00F10754" w:rsidRDefault="008D6451" w:rsidP="00F10754">
      <w:pPr>
        <w:jc w:val="center"/>
        <w:rPr>
          <w:rFonts w:ascii="Times New Roman" w:hAnsi="Times New Roman"/>
          <w:b/>
        </w:rPr>
      </w:pPr>
      <w:hyperlink r:id="rId20" w:history="1">
        <w:r w:rsidR="00C00B8F" w:rsidRPr="00685239">
          <w:rPr>
            <w:rStyle w:val="Hyperlink"/>
            <w:rFonts w:ascii="Times New Roman" w:hAnsi="Times New Roman"/>
            <w:b/>
          </w:rPr>
          <w:t>Jennifer.Hinder@asu.edu</w:t>
        </w:r>
      </w:hyperlink>
      <w:r w:rsidR="0078398F">
        <w:rPr>
          <w:rFonts w:ascii="Times New Roman" w:hAnsi="Times New Roman"/>
          <w:b/>
        </w:rPr>
        <w:t xml:space="preserve"> </w:t>
      </w:r>
      <w:r w:rsidR="002A34FC">
        <w:rPr>
          <w:rFonts w:ascii="Times New Roman" w:hAnsi="Times New Roman"/>
          <w:b/>
        </w:rPr>
        <w:t>Ext.</w:t>
      </w:r>
      <w:r w:rsidR="000C1B15">
        <w:rPr>
          <w:rFonts w:ascii="Times New Roman" w:hAnsi="Times New Roman"/>
          <w:b/>
        </w:rPr>
        <w:t>7-5053</w:t>
      </w:r>
      <w:r w:rsidR="0050114D">
        <w:rPr>
          <w:rFonts w:ascii="Times New Roman" w:hAnsi="Times New Roman"/>
          <w:b/>
        </w:rPr>
        <w:t xml:space="preserve">, </w:t>
      </w:r>
      <w:r w:rsidR="00202A56">
        <w:rPr>
          <w:rFonts w:ascii="Times New Roman" w:hAnsi="Times New Roman"/>
          <w:b/>
        </w:rPr>
        <w:t>PSY</w:t>
      </w:r>
      <w:r w:rsidR="0050114D">
        <w:rPr>
          <w:rFonts w:ascii="Times New Roman" w:hAnsi="Times New Roman"/>
          <w:b/>
        </w:rPr>
        <w:t xml:space="preserve"> 201</w:t>
      </w:r>
    </w:p>
    <w:p w14:paraId="0219C7B5" w14:textId="77777777" w:rsidR="00C87873" w:rsidRPr="00F00410" w:rsidRDefault="00C87873" w:rsidP="00C87873">
      <w:pPr>
        <w:rPr>
          <w:rFonts w:ascii="Times New Roman" w:hAnsi="Times New Roman"/>
        </w:rPr>
      </w:pPr>
    </w:p>
    <w:p w14:paraId="320F0BF3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EB1F9" w14:textId="77777777" w:rsidR="007D5547" w:rsidRPr="00F00410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Graduate Student Coordinator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Graduate Studies Database Mgmt.</w:t>
      </w:r>
    </w:p>
    <w:p w14:paraId="6BCE72DF" w14:textId="0B1AC993" w:rsidR="007D5547" w:rsidRPr="00F00410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Graduate Admissions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Assist with PhD  </w:t>
      </w:r>
    </w:p>
    <w:p w14:paraId="6A19D7E9" w14:textId="77777777" w:rsidR="007D5547" w:rsidRPr="00F00410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 F</w:t>
      </w:r>
      <w:r w:rsidRPr="00F00410">
        <w:rPr>
          <w:rFonts w:ascii="Times New Roman" w:hAnsi="Times New Roman"/>
        </w:rPr>
        <w:t>inancial Records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Roster Grade Contact (Grad)</w:t>
      </w:r>
    </w:p>
    <w:p w14:paraId="7C7CEC11" w14:textId="77777777" w:rsidR="007D5547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Graduate Course Enrollment Overrides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Salesforce Emails</w:t>
      </w:r>
    </w:p>
    <w:p w14:paraId="5F7953FE" w14:textId="5FE98445" w:rsidR="007D5547" w:rsidRPr="00F00410" w:rsidRDefault="007D5547" w:rsidP="007D554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 Program Events</w:t>
      </w:r>
      <w:r w:rsidR="003D7408">
        <w:rPr>
          <w:rFonts w:ascii="Times New Roman" w:hAnsi="Times New Roman"/>
        </w:rPr>
        <w:tab/>
      </w:r>
      <w:r w:rsidR="003D7408">
        <w:rPr>
          <w:rFonts w:ascii="Times New Roman" w:hAnsi="Times New Roman"/>
        </w:rPr>
        <w:tab/>
      </w:r>
      <w:r w:rsidR="003D7408">
        <w:rPr>
          <w:rFonts w:ascii="Times New Roman" w:hAnsi="Times New Roman"/>
        </w:rPr>
        <w:tab/>
      </w:r>
      <w:r w:rsidR="003D7408">
        <w:rPr>
          <w:rFonts w:ascii="Times New Roman" w:hAnsi="Times New Roman"/>
        </w:rPr>
        <w:tab/>
      </w:r>
      <w:r w:rsidR="003D7408" w:rsidRPr="00F00410">
        <w:rPr>
          <w:rFonts w:ascii="Times New Roman" w:hAnsi="Times New Roman"/>
        </w:rPr>
        <w:sym w:font="WP IconicSymbolsA" w:char="F0CB"/>
      </w:r>
      <w:r w:rsidR="003D7408">
        <w:rPr>
          <w:rFonts w:ascii="Times New Roman" w:hAnsi="Times New Roman"/>
        </w:rPr>
        <w:t xml:space="preserve">  MS Addiction &amp; Certificate Program</w:t>
      </w:r>
    </w:p>
    <w:p w14:paraId="7FA972C9" w14:textId="30694D00" w:rsidR="0070094A" w:rsidRDefault="003D7408" w:rsidP="003D7408">
      <w:pPr>
        <w:rPr>
          <w:rFonts w:ascii="Times New Roman" w:hAnsi="Times New Roman"/>
          <w:b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MS ABA Graduate Program</w:t>
      </w:r>
    </w:p>
    <w:p w14:paraId="0084DAD5" w14:textId="7EE6074A" w:rsidR="007D5547" w:rsidRDefault="007D5547" w:rsidP="00D0101E">
      <w:pPr>
        <w:jc w:val="center"/>
        <w:rPr>
          <w:rFonts w:ascii="Times New Roman" w:hAnsi="Times New Roman"/>
          <w:b/>
        </w:rPr>
      </w:pPr>
    </w:p>
    <w:p w14:paraId="59B28DB4" w14:textId="77777777" w:rsidR="00B47000" w:rsidRDefault="00B47000" w:rsidP="00D0101E">
      <w:pPr>
        <w:jc w:val="center"/>
        <w:rPr>
          <w:rFonts w:ascii="Times New Roman" w:hAnsi="Times New Roman"/>
          <w:b/>
        </w:rPr>
      </w:pPr>
    </w:p>
    <w:p w14:paraId="0ED5EB28" w14:textId="209D78F5" w:rsidR="000001E6" w:rsidRPr="00D0101E" w:rsidRDefault="000001E6" w:rsidP="00D0101E">
      <w:pPr>
        <w:jc w:val="center"/>
        <w:rPr>
          <w:rFonts w:ascii="Times New Roman" w:hAnsi="Times New Roman"/>
        </w:rPr>
      </w:pPr>
      <w:r w:rsidRPr="00BE55E7">
        <w:rPr>
          <w:rFonts w:ascii="Times New Roman" w:hAnsi="Times New Roman"/>
          <w:b/>
        </w:rPr>
        <w:t>Robert Ewing, Marketing and Communications Manager</w:t>
      </w:r>
    </w:p>
    <w:p w14:paraId="3FAB27B6" w14:textId="77777777" w:rsidR="000001E6" w:rsidRDefault="008D6451" w:rsidP="000001E6">
      <w:pPr>
        <w:jc w:val="center"/>
        <w:rPr>
          <w:rFonts w:ascii="Times New Roman" w:hAnsi="Times New Roman"/>
          <w:b/>
        </w:rPr>
      </w:pPr>
      <w:hyperlink r:id="rId21" w:history="1">
        <w:r w:rsidR="000001E6" w:rsidRPr="00BE55E7">
          <w:rPr>
            <w:rStyle w:val="Hyperlink"/>
            <w:rFonts w:ascii="Times New Roman" w:hAnsi="Times New Roman"/>
            <w:b/>
          </w:rPr>
          <w:t>Robert.Ewing@asu.edu</w:t>
        </w:r>
      </w:hyperlink>
      <w:r w:rsidR="000001E6" w:rsidRPr="00BE55E7">
        <w:rPr>
          <w:rFonts w:ascii="Times New Roman" w:hAnsi="Times New Roman"/>
          <w:b/>
        </w:rPr>
        <w:t xml:space="preserve"> Ext. </w:t>
      </w:r>
      <w:r w:rsidR="00C23EAF">
        <w:rPr>
          <w:rFonts w:ascii="Times New Roman" w:hAnsi="Times New Roman"/>
          <w:b/>
        </w:rPr>
        <w:t>7-5054</w:t>
      </w:r>
      <w:r w:rsidR="009914AB">
        <w:rPr>
          <w:rFonts w:ascii="Times New Roman" w:hAnsi="Times New Roman"/>
          <w:b/>
        </w:rPr>
        <w:t>, PSY 217</w:t>
      </w:r>
    </w:p>
    <w:p w14:paraId="5E88B650" w14:textId="77777777" w:rsidR="000001E6" w:rsidRPr="00DA0A3C" w:rsidRDefault="000001E6" w:rsidP="000001E6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Manage internal and external PR 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Community Outreach</w:t>
      </w:r>
    </w:p>
    <w:p w14:paraId="3DC70E14" w14:textId="77777777" w:rsidR="000001E6" w:rsidRPr="00DA0A3C" w:rsidRDefault="000001E6" w:rsidP="000001E6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</w:t>
      </w:r>
      <w:r w:rsidR="007B2BFA">
        <w:rPr>
          <w:rFonts w:ascii="Times New Roman" w:hAnsi="Times New Roman"/>
        </w:rPr>
        <w:t>Manage</w:t>
      </w:r>
      <w:r w:rsidRPr="00DA0A3C">
        <w:rPr>
          <w:rFonts w:ascii="Times New Roman" w:hAnsi="Times New Roman"/>
        </w:rPr>
        <w:t xml:space="preserve"> PSY Website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Alumni Communication </w:t>
      </w:r>
    </w:p>
    <w:p w14:paraId="1873E824" w14:textId="77777777" w:rsidR="000001E6" w:rsidRPr="00DA0A3C" w:rsidRDefault="000001E6" w:rsidP="000001E6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Manage PSY’s social media presence 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Coordinate News Stories/Press Releases</w:t>
      </w:r>
    </w:p>
    <w:p w14:paraId="7D799728" w14:textId="71BCC256" w:rsidR="00570A05" w:rsidRPr="00DA0A3C" w:rsidRDefault="00570A05" w:rsidP="00570A05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Video Production</w:t>
      </w:r>
      <w:r w:rsidR="00FB6DC1">
        <w:rPr>
          <w:rFonts w:ascii="Times New Roman" w:hAnsi="Times New Roman"/>
        </w:rPr>
        <w:t xml:space="preserve"> and Photography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Liaison to CLAS Marketing </w:t>
      </w:r>
    </w:p>
    <w:p w14:paraId="3CA8DE61" w14:textId="75A81587" w:rsidR="00570A05" w:rsidRPr="00DA0A3C" w:rsidRDefault="00570A05" w:rsidP="00570A05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Graphic Design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Digital Signage</w:t>
      </w:r>
      <w:r w:rsidRPr="00DA0A3C">
        <w:rPr>
          <w:rFonts w:ascii="Times New Roman" w:hAnsi="Times New Roman"/>
        </w:rPr>
        <w:t xml:space="preserve"> </w:t>
      </w:r>
    </w:p>
    <w:p w14:paraId="07C5DC46" w14:textId="788689C9" w:rsidR="00BC72AA" w:rsidRDefault="00BC72AA" w:rsidP="00570A05">
      <w:pPr>
        <w:tabs>
          <w:tab w:val="center" w:pos="4680"/>
          <w:tab w:val="left" w:pos="5115"/>
        </w:tabs>
        <w:rPr>
          <w:rFonts w:ascii="Times New Roman" w:hAnsi="Times New Roman"/>
        </w:rPr>
        <w:sectPr w:rsidR="00BC72AA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EB693" w14:textId="02C07B5E" w:rsidR="000001E6" w:rsidRDefault="000001E6" w:rsidP="0070094A">
      <w:pPr>
        <w:rPr>
          <w:rFonts w:ascii="Times New Roman" w:hAnsi="Times New Roman"/>
          <w:b/>
        </w:rPr>
      </w:pPr>
    </w:p>
    <w:p w14:paraId="362EED69" w14:textId="57D70DE1" w:rsidR="00DA0A3C" w:rsidRPr="00BE55E7" w:rsidRDefault="007C2408" w:rsidP="00DA0A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Angela Lentino</w:t>
      </w:r>
      <w:r w:rsidR="0070094A">
        <w:rPr>
          <w:rFonts w:ascii="Times New Roman" w:hAnsi="Times New Roman"/>
          <w:b/>
        </w:rPr>
        <w:t xml:space="preserve">, Clinic </w:t>
      </w:r>
      <w:r w:rsidR="00DA0A3C">
        <w:rPr>
          <w:rFonts w:ascii="Times New Roman" w:hAnsi="Times New Roman"/>
          <w:b/>
        </w:rPr>
        <w:t>Coordinator</w:t>
      </w:r>
    </w:p>
    <w:p w14:paraId="41569DFA" w14:textId="62C662E6" w:rsidR="00DA0A3C" w:rsidRPr="00BE55E7" w:rsidRDefault="008D6451" w:rsidP="00DA0A3C">
      <w:pPr>
        <w:jc w:val="center"/>
        <w:rPr>
          <w:rFonts w:ascii="Times New Roman" w:hAnsi="Times New Roman"/>
          <w:b/>
        </w:rPr>
      </w:pPr>
      <w:hyperlink r:id="rId22" w:history="1">
        <w:r w:rsidR="00565E46" w:rsidRPr="001A3BC9">
          <w:rPr>
            <w:rStyle w:val="Hyperlink"/>
            <w:rFonts w:ascii="Times New Roman" w:hAnsi="Times New Roman"/>
            <w:b/>
          </w:rPr>
          <w:t>clinic@asu.edu</w:t>
        </w:r>
      </w:hyperlink>
      <w:r w:rsidR="00565E46">
        <w:rPr>
          <w:rStyle w:val="Hyperlink"/>
          <w:rFonts w:ascii="Times New Roman" w:hAnsi="Times New Roman"/>
          <w:b/>
        </w:rPr>
        <w:t xml:space="preserve"> </w:t>
      </w:r>
      <w:r w:rsidR="00565E46" w:rsidRPr="00565E46">
        <w:t xml:space="preserve"> </w:t>
      </w:r>
      <w:hyperlink r:id="rId23" w:history="1">
        <w:r w:rsidR="00AE3857" w:rsidRPr="00AE3857">
          <w:rPr>
            <w:rStyle w:val="Hyperlink"/>
            <w:rFonts w:ascii="Times New Roman" w:hAnsi="Times New Roman"/>
            <w:b/>
          </w:rPr>
          <w:t>angela.lentino@asu.edu</w:t>
        </w:r>
      </w:hyperlink>
      <w:r w:rsidR="00AE3857" w:rsidRPr="00AE3857">
        <w:rPr>
          <w:rFonts w:ascii="Times New Roman" w:hAnsi="Times New Roman"/>
          <w:b/>
          <w:color w:val="4472C4"/>
        </w:rPr>
        <w:t>;</w:t>
      </w:r>
      <w:r w:rsidR="00AE3857">
        <w:rPr>
          <w:rFonts w:ascii="Cambria Math" w:hAnsi="Cambria Math"/>
          <w:color w:val="4472C4"/>
        </w:rPr>
        <w:t xml:space="preserve"> </w:t>
      </w:r>
      <w:r w:rsidR="007F2F73">
        <w:rPr>
          <w:rFonts w:ascii="Times New Roman" w:hAnsi="Times New Roman"/>
          <w:b/>
        </w:rPr>
        <w:t>Ext. 5</w:t>
      </w:r>
      <w:r w:rsidR="00DA0A3C" w:rsidRPr="00BE55E7">
        <w:rPr>
          <w:rFonts w:ascii="Times New Roman" w:hAnsi="Times New Roman"/>
          <w:b/>
        </w:rPr>
        <w:t>-</w:t>
      </w:r>
      <w:r w:rsidR="00FF3EEE">
        <w:rPr>
          <w:rFonts w:ascii="Times New Roman" w:hAnsi="Times New Roman"/>
          <w:b/>
        </w:rPr>
        <w:t>7296</w:t>
      </w:r>
      <w:r w:rsidR="003230D6">
        <w:rPr>
          <w:rFonts w:ascii="Times New Roman" w:hAnsi="Times New Roman"/>
          <w:b/>
        </w:rPr>
        <w:t xml:space="preserve">, </w:t>
      </w:r>
      <w:r w:rsidR="003230D6" w:rsidRPr="00AE3857">
        <w:rPr>
          <w:rFonts w:ascii="Times New Roman" w:hAnsi="Times New Roman"/>
          <w:b/>
        </w:rPr>
        <w:t>Clinic</w:t>
      </w:r>
      <w:r w:rsidR="00AE3857" w:rsidRPr="00AE3857">
        <w:rPr>
          <w:rFonts w:ascii="Times New Roman" w:hAnsi="Times New Roman"/>
          <w:b/>
        </w:rPr>
        <w:t xml:space="preserve"> UCENTA Suite 116</w:t>
      </w:r>
    </w:p>
    <w:p w14:paraId="53A8178D" w14:textId="77777777" w:rsidR="00DA0A3C" w:rsidRPr="00F00410" w:rsidRDefault="00DA0A3C" w:rsidP="00DA0A3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General Admin Support for Clinic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Supply Ordering</w:t>
      </w:r>
      <w:r>
        <w:rPr>
          <w:rFonts w:ascii="Times New Roman" w:hAnsi="Times New Roman"/>
        </w:rPr>
        <w:t>, Sunrise (for Clinic)</w:t>
      </w:r>
    </w:p>
    <w:p w14:paraId="729C687E" w14:textId="77777777" w:rsidR="00DA0A3C" w:rsidRDefault="00DA0A3C" w:rsidP="00DA0A3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Manages Clinic Calendar &amp; Appts</w:t>
      </w:r>
      <w:r w:rsidR="00BC72A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P-card orders</w:t>
      </w:r>
    </w:p>
    <w:p w14:paraId="756195AB" w14:textId="77777777" w:rsidR="00113666" w:rsidRDefault="00DA0A3C" w:rsidP="00BF578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Supervises Clinic Student Worker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113666">
        <w:rPr>
          <w:rFonts w:ascii="Times New Roman" w:hAnsi="Times New Roman"/>
        </w:rPr>
        <w:t>Workday Online Processing</w:t>
      </w:r>
      <w:r>
        <w:rPr>
          <w:rFonts w:ascii="Times New Roman" w:hAnsi="Times New Roman"/>
        </w:rPr>
        <w:tab/>
      </w:r>
    </w:p>
    <w:p w14:paraId="1AFB619C" w14:textId="77777777" w:rsidR="00E4006F" w:rsidRDefault="00DA0A3C" w:rsidP="00113666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BF5783">
        <w:rPr>
          <w:rFonts w:ascii="Times New Roman" w:hAnsi="Times New Roman"/>
        </w:rPr>
        <w:t>Reimbursement requests</w:t>
      </w:r>
      <w:r w:rsidR="00BF5783">
        <w:rPr>
          <w:rFonts w:ascii="Times New Roman" w:hAnsi="Times New Roman"/>
        </w:rPr>
        <w:tab/>
      </w:r>
      <w:r w:rsidR="00BF5783">
        <w:rPr>
          <w:rFonts w:ascii="Times New Roman" w:hAnsi="Times New Roman"/>
        </w:rPr>
        <w:tab/>
      </w:r>
      <w:r w:rsidR="00113666">
        <w:rPr>
          <w:rFonts w:ascii="Times New Roman" w:hAnsi="Times New Roman"/>
        </w:rPr>
        <w:tab/>
      </w:r>
      <w:r w:rsidR="00113666">
        <w:rPr>
          <w:rFonts w:ascii="Times New Roman" w:hAnsi="Times New Roman"/>
        </w:rPr>
        <w:tab/>
      </w:r>
      <w:r w:rsidR="00113666" w:rsidRPr="00DA0A3C">
        <w:rPr>
          <w:rFonts w:ascii="Times New Roman" w:hAnsi="Times New Roman"/>
        </w:rPr>
        <w:sym w:font="WP IconicSymbolsA" w:char="F0CB"/>
      </w:r>
      <w:r w:rsidR="00113666" w:rsidRPr="00DA0A3C">
        <w:rPr>
          <w:rFonts w:ascii="Times New Roman" w:hAnsi="Times New Roman"/>
        </w:rPr>
        <w:t xml:space="preserve">  </w:t>
      </w:r>
      <w:r w:rsidR="00113666">
        <w:rPr>
          <w:rFonts w:ascii="Times New Roman" w:hAnsi="Times New Roman"/>
        </w:rPr>
        <w:t>Adjunct Faculty Renewals</w:t>
      </w:r>
      <w:r w:rsidR="00FE37C2">
        <w:rPr>
          <w:rFonts w:ascii="Times New Roman" w:hAnsi="Times New Roman"/>
        </w:rPr>
        <w:t xml:space="preserve"> (for Clinic)</w:t>
      </w:r>
    </w:p>
    <w:p w14:paraId="10FC7BDF" w14:textId="1F19D85F" w:rsidR="00CD3062" w:rsidRDefault="00E4006F" w:rsidP="0011366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</w:t>
      </w:r>
      <w:r w:rsidRPr="00F00410">
        <w:rPr>
          <w:rFonts w:ascii="Times New Roman" w:hAnsi="Times New Roman"/>
        </w:rPr>
        <w:t>APA Accreditation</w:t>
      </w:r>
      <w:r>
        <w:rPr>
          <w:rFonts w:ascii="Times New Roman" w:hAnsi="Times New Roman"/>
        </w:rPr>
        <w:t xml:space="preserve"> &amp; Annual Report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062">
        <w:rPr>
          <w:rFonts w:ascii="Times New Roman" w:hAnsi="Times New Roman"/>
        </w:rPr>
        <w:sym w:font="Symbol" w:char="F0CB"/>
      </w:r>
      <w:r w:rsidR="00CD3062">
        <w:rPr>
          <w:rFonts w:ascii="Times New Roman" w:hAnsi="Times New Roman"/>
        </w:rPr>
        <w:t xml:space="preserve">  Salesforce Emails</w:t>
      </w:r>
    </w:p>
    <w:p w14:paraId="3D8E7D91" w14:textId="1E740157" w:rsidR="00110B81" w:rsidRDefault="00110B81" w:rsidP="00113666">
      <w:pPr>
        <w:rPr>
          <w:rFonts w:ascii="Times New Roman" w:hAnsi="Times New Roman"/>
        </w:rPr>
      </w:pPr>
    </w:p>
    <w:p w14:paraId="63641C07" w14:textId="129425F1" w:rsidR="00110B81" w:rsidRDefault="00110B81" w:rsidP="00113666">
      <w:pPr>
        <w:rPr>
          <w:rFonts w:ascii="Times New Roman" w:hAnsi="Times New Roman"/>
        </w:rPr>
      </w:pPr>
    </w:p>
    <w:p w14:paraId="58804985" w14:textId="77777777" w:rsidR="00110B81" w:rsidRDefault="00110B81" w:rsidP="00113666">
      <w:pPr>
        <w:rPr>
          <w:rFonts w:ascii="Times New Roman" w:hAnsi="Times New Roman"/>
        </w:rPr>
      </w:pPr>
    </w:p>
    <w:p w14:paraId="3F032F2C" w14:textId="4BAECC47" w:rsidR="000001E6" w:rsidRDefault="000C1B15" w:rsidP="00B411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Kayla Griggs</w:t>
      </w:r>
      <w:r w:rsidR="000001E6">
        <w:rPr>
          <w:rFonts w:ascii="Times New Roman" w:hAnsi="Times New Roman"/>
          <w:b/>
        </w:rPr>
        <w:t>, Facilities Project Manager</w:t>
      </w:r>
    </w:p>
    <w:p w14:paraId="783579A8" w14:textId="05AC110E" w:rsidR="000001E6" w:rsidRPr="00802A06" w:rsidRDefault="008D6451" w:rsidP="00B41137">
      <w:pPr>
        <w:jc w:val="center"/>
        <w:rPr>
          <w:rFonts w:ascii="Times New Roman" w:hAnsi="Times New Roman"/>
          <w:b/>
          <w:color w:val="000000" w:themeColor="text1"/>
        </w:rPr>
      </w:pPr>
      <w:hyperlink r:id="rId24" w:history="1">
        <w:r w:rsidR="000C1B15" w:rsidRPr="00876B7A">
          <w:rPr>
            <w:rStyle w:val="Hyperlink"/>
            <w:rFonts w:ascii="Times New Roman" w:hAnsi="Times New Roman"/>
            <w:b/>
          </w:rPr>
          <w:t>Kayla.Griggs@asu.edu</w:t>
        </w:r>
      </w:hyperlink>
      <w:r w:rsidR="00802A06">
        <w:rPr>
          <w:rStyle w:val="Hyperlink"/>
          <w:rFonts w:ascii="Times New Roman" w:hAnsi="Times New Roman"/>
          <w:b/>
          <w:color w:val="000000" w:themeColor="text1"/>
        </w:rPr>
        <w:t xml:space="preserve"> </w:t>
      </w:r>
      <w:r w:rsidR="00802A06">
        <w:rPr>
          <w:rStyle w:val="Hyperlink"/>
          <w:rFonts w:ascii="Times New Roman" w:hAnsi="Times New Roman"/>
          <w:b/>
          <w:color w:val="000000" w:themeColor="text1"/>
          <w:u w:val="none"/>
        </w:rPr>
        <w:t>Ext. 7-6065</w:t>
      </w:r>
      <w:r w:rsidR="00202A56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, PSY </w:t>
      </w:r>
      <w:r w:rsidR="00495531">
        <w:rPr>
          <w:rStyle w:val="Hyperlink"/>
          <w:rFonts w:ascii="Times New Roman" w:hAnsi="Times New Roman"/>
          <w:b/>
          <w:color w:val="000000" w:themeColor="text1"/>
          <w:u w:val="none"/>
        </w:rPr>
        <w:t>233</w:t>
      </w:r>
    </w:p>
    <w:p w14:paraId="36891798" w14:textId="77777777" w:rsidR="000001E6" w:rsidRDefault="000001E6" w:rsidP="00802A06">
      <w:pPr>
        <w:rPr>
          <w:rFonts w:ascii="Times New Roman" w:hAnsi="Times New Roman"/>
          <w:b/>
        </w:rPr>
      </w:pPr>
    </w:p>
    <w:p w14:paraId="445AFBE8" w14:textId="77777777" w:rsidR="00802A06" w:rsidRDefault="00802A06" w:rsidP="00802A06">
      <w:pPr>
        <w:rPr>
          <w:rFonts w:ascii="Calibri" w:hAnsi="Calibri" w:cs="Arial"/>
          <w:sz w:val="22"/>
          <w:szCs w:val="22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Department Space Planning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Facility Renovations and improvements</w:t>
      </w:r>
    </w:p>
    <w:p w14:paraId="717EDD61" w14:textId="77777777" w:rsidR="00802A06" w:rsidRDefault="00802A06" w:rsidP="00802A06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Coordinates Facility Maintenance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Furniture requests and modifications</w:t>
      </w:r>
    </w:p>
    <w:p w14:paraId="2AFFB3DF" w14:textId="7B36F81D" w:rsidR="00802A06" w:rsidRDefault="00972CF5" w:rsidP="00802A06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Moving Assistance</w:t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 w:rsidRPr="00F00410">
        <w:rPr>
          <w:rFonts w:ascii="Times New Roman" w:hAnsi="Times New Roman"/>
        </w:rPr>
        <w:sym w:font="WP IconicSymbolsA" w:char="F0CB"/>
      </w:r>
      <w:r w:rsidR="007416BE" w:rsidRPr="00F00410">
        <w:rPr>
          <w:rFonts w:ascii="Times New Roman" w:hAnsi="Times New Roman"/>
        </w:rPr>
        <w:t xml:space="preserve">  </w:t>
      </w:r>
      <w:r w:rsidR="00AB3923">
        <w:rPr>
          <w:rFonts w:ascii="Times New Roman" w:hAnsi="Times New Roman"/>
        </w:rPr>
        <w:t>Space Design, L</w:t>
      </w:r>
      <w:r w:rsidR="007416BE">
        <w:rPr>
          <w:rFonts w:ascii="Times New Roman" w:hAnsi="Times New Roman"/>
        </w:rPr>
        <w:t>ayouts</w:t>
      </w:r>
      <w:r w:rsidR="00AB3923">
        <w:rPr>
          <w:rFonts w:ascii="Times New Roman" w:hAnsi="Times New Roman"/>
        </w:rPr>
        <w:t xml:space="preserve"> and Surveys</w:t>
      </w:r>
    </w:p>
    <w:p w14:paraId="2EA43F90" w14:textId="77777777" w:rsidR="00BC72AA" w:rsidRDefault="00B0683F" w:rsidP="00B0683F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Telephone services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Building and Office Signage</w:t>
      </w:r>
    </w:p>
    <w:p w14:paraId="568E108C" w14:textId="7A0E62B0" w:rsidR="00FB6DC1" w:rsidRDefault="00FB6DC1" w:rsidP="00FB6DC1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</w:t>
      </w:r>
      <w:r w:rsidR="00AB3923">
        <w:rPr>
          <w:rFonts w:ascii="Times New Roman" w:hAnsi="Times New Roman"/>
        </w:rPr>
        <w:t>Property Control (Asset Work</w:t>
      </w:r>
      <w:r>
        <w:rPr>
          <w:rFonts w:ascii="Times New Roman" w:hAnsi="Times New Roman"/>
        </w:rPr>
        <w:t>s</w:t>
      </w:r>
      <w:r w:rsidR="00AB392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Emergency Planning</w:t>
      </w:r>
    </w:p>
    <w:p w14:paraId="4B4542B3" w14:textId="307012CD" w:rsidR="00FB6DC1" w:rsidRDefault="00FB6DC1" w:rsidP="00FB6DC1">
      <w:pPr>
        <w:rPr>
          <w:rFonts w:ascii="Times New Roman" w:hAnsi="Times New Roman"/>
        </w:rPr>
      </w:pPr>
    </w:p>
    <w:p w14:paraId="0EB19EA9" w14:textId="77777777" w:rsidR="00D07E5D" w:rsidRDefault="00D07E5D" w:rsidP="007D5547">
      <w:pPr>
        <w:rPr>
          <w:rFonts w:ascii="Times New Roman" w:hAnsi="Times New Roman"/>
        </w:rPr>
      </w:pPr>
    </w:p>
    <w:p w14:paraId="4B2188C7" w14:textId="77777777" w:rsidR="00D07E5D" w:rsidRDefault="00D07E5D" w:rsidP="00D07E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Jenny Showell, Business Operations Specialist, Sr.</w:t>
      </w:r>
    </w:p>
    <w:p w14:paraId="60891E8C" w14:textId="77777777" w:rsidR="00D07E5D" w:rsidRDefault="008D6451" w:rsidP="00D07E5D">
      <w:pPr>
        <w:jc w:val="center"/>
        <w:rPr>
          <w:rFonts w:ascii="Times New Roman" w:hAnsi="Times New Roman"/>
          <w:b/>
        </w:rPr>
      </w:pPr>
      <w:hyperlink r:id="rId25" w:history="1">
        <w:r w:rsidR="00D07E5D">
          <w:rPr>
            <w:rStyle w:val="Hyperlink"/>
            <w:rFonts w:ascii="Times New Roman" w:hAnsi="Times New Roman"/>
            <w:b/>
          </w:rPr>
          <w:t>Jenny.Showell</w:t>
        </w:r>
        <w:r w:rsidR="00D07E5D" w:rsidRPr="00266379">
          <w:rPr>
            <w:rStyle w:val="Hyperlink"/>
            <w:rFonts w:ascii="Times New Roman" w:hAnsi="Times New Roman"/>
            <w:b/>
          </w:rPr>
          <w:t>@asu.edu</w:t>
        </w:r>
      </w:hyperlink>
      <w:r w:rsidR="00D07E5D">
        <w:rPr>
          <w:rFonts w:ascii="Times New Roman" w:hAnsi="Times New Roman"/>
          <w:b/>
        </w:rPr>
        <w:t xml:space="preserve"> Ext. 5-6599, PSY 203</w:t>
      </w:r>
    </w:p>
    <w:p w14:paraId="0765CA70" w14:textId="77777777" w:rsidR="00D07E5D" w:rsidRDefault="00D07E5D" w:rsidP="00D07E5D">
      <w:pPr>
        <w:rPr>
          <w:rFonts w:ascii="Times New Roman" w:hAnsi="Times New Roman"/>
          <w:b/>
        </w:rPr>
      </w:pPr>
    </w:p>
    <w:p w14:paraId="6713DB8A" w14:textId="77777777" w:rsidR="00D07E5D" w:rsidRDefault="00D07E5D" w:rsidP="00D07E5D">
      <w:pPr>
        <w:rPr>
          <w:rFonts w:ascii="Times New Roman" w:hAnsi="Times New Roman"/>
          <w:b/>
        </w:rPr>
        <w:sectPr w:rsidR="00D07E5D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DA2774" w14:textId="77777777" w:rsidR="00D07E5D" w:rsidRDefault="00D07E5D" w:rsidP="00D07E5D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Supervise Front Desk &amp; student worker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Key Approvals/ISAAC Access </w:t>
      </w:r>
    </w:p>
    <w:p w14:paraId="6F2883AD" w14:textId="72D669E5" w:rsidR="00D07E5D" w:rsidRDefault="00D07E5D" w:rsidP="001613D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Travel (state and local)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 w:rsidR="001613DC">
        <w:rPr>
          <w:rFonts w:ascii="Times New Roman" w:hAnsi="Times New Roman"/>
        </w:rPr>
        <w:t xml:space="preserve"> Guest Speaker/Honorarium Reimbursements</w:t>
      </w:r>
    </w:p>
    <w:p w14:paraId="35B87AEF" w14:textId="77777777" w:rsidR="00D65E56" w:rsidRDefault="00D07E5D" w:rsidP="00D65E5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PCard Orders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Deposits Checks &amp; Cash </w:t>
      </w:r>
    </w:p>
    <w:p w14:paraId="3201343F" w14:textId="77777777" w:rsidR="00D65E56" w:rsidRPr="00F00410" w:rsidRDefault="00D07E5D" w:rsidP="00D65E56">
      <w:pPr>
        <w:rPr>
          <w:rFonts w:ascii="Times New Roman" w:hAnsi="Times New Roman"/>
        </w:rPr>
      </w:pPr>
      <w:r w:rsidRPr="00922404">
        <w:rPr>
          <w:rFonts w:ascii="Times New Roman" w:hAnsi="Times New Roman"/>
        </w:rPr>
        <w:sym w:font="WP IconicSymbolsA" w:char="F0CB"/>
      </w:r>
      <w:r w:rsidRPr="00922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Property Control (Asset Works)</w:t>
      </w:r>
      <w:r w:rsidR="00D65E56">
        <w:rPr>
          <w:rFonts w:ascii="Times New Roman" w:hAnsi="Times New Roman"/>
        </w:rPr>
        <w:tab/>
      </w:r>
      <w:r w:rsidR="00D65E56">
        <w:rPr>
          <w:rFonts w:ascii="Times New Roman" w:hAnsi="Times New Roman"/>
        </w:rPr>
        <w:tab/>
      </w:r>
      <w:r w:rsidR="00D65E56">
        <w:rPr>
          <w:rFonts w:ascii="Times New Roman" w:hAnsi="Times New Roman"/>
        </w:rPr>
        <w:tab/>
      </w:r>
      <w:r w:rsidR="00D65E56" w:rsidRPr="00F00410">
        <w:rPr>
          <w:rFonts w:ascii="Times New Roman" w:hAnsi="Times New Roman"/>
        </w:rPr>
        <w:sym w:font="WP IconicSymbolsA" w:char="F0CB"/>
      </w:r>
      <w:r w:rsidR="00D65E56">
        <w:rPr>
          <w:rFonts w:ascii="Times New Roman" w:hAnsi="Times New Roman"/>
        </w:rPr>
        <w:t xml:space="preserve">  Textbook Orders</w:t>
      </w:r>
    </w:p>
    <w:p w14:paraId="733E2FEC" w14:textId="77777777" w:rsidR="00D65E56" w:rsidRDefault="00D65E56" w:rsidP="00D65E56">
      <w:pPr>
        <w:ind w:left="5040" w:hanging="5040"/>
        <w:rPr>
          <w:rFonts w:ascii="Times New Roman" w:hAnsi="Times New Roman"/>
        </w:rPr>
      </w:pPr>
    </w:p>
    <w:p w14:paraId="0701AF8F" w14:textId="77777777" w:rsidR="00CC6E54" w:rsidRPr="007D5547" w:rsidRDefault="00CC6E54" w:rsidP="007D5547">
      <w:pPr>
        <w:rPr>
          <w:rFonts w:ascii="Times New Roman" w:hAnsi="Times New Roman"/>
        </w:rPr>
      </w:pPr>
    </w:p>
    <w:p w14:paraId="545C8ECD" w14:textId="2080D0DE" w:rsidR="00CC6E54" w:rsidRDefault="00CC6E54" w:rsidP="00CC6E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Hilda Godinez, Business Operations Specialist, Sr.</w:t>
      </w:r>
    </w:p>
    <w:p w14:paraId="7DDF3BCA" w14:textId="6D462187" w:rsidR="00CC6E54" w:rsidRDefault="008D6451" w:rsidP="00CC6E54">
      <w:pPr>
        <w:jc w:val="center"/>
        <w:rPr>
          <w:rFonts w:ascii="Times New Roman" w:hAnsi="Times New Roman"/>
          <w:b/>
        </w:rPr>
      </w:pPr>
      <w:hyperlink r:id="rId26" w:history="1">
        <w:r w:rsidR="00CC6E54" w:rsidRPr="00876B7A">
          <w:rPr>
            <w:rStyle w:val="Hyperlink"/>
            <w:rFonts w:ascii="Times New Roman" w:hAnsi="Times New Roman"/>
            <w:b/>
          </w:rPr>
          <w:t>Hilda.Godinez@asu.edu</w:t>
        </w:r>
      </w:hyperlink>
      <w:r w:rsidR="00C00B8F">
        <w:rPr>
          <w:rFonts w:ascii="Times New Roman" w:hAnsi="Times New Roman"/>
          <w:b/>
        </w:rPr>
        <w:t xml:space="preserve"> Ext. 5-8306</w:t>
      </w:r>
      <w:r w:rsidR="00CC6E54">
        <w:rPr>
          <w:rFonts w:ascii="Times New Roman" w:hAnsi="Times New Roman"/>
          <w:b/>
        </w:rPr>
        <w:t>, PSY 203</w:t>
      </w:r>
    </w:p>
    <w:p w14:paraId="7805B51B" w14:textId="77777777" w:rsidR="00CC6E54" w:rsidRDefault="00CC6E54" w:rsidP="00CC6E54">
      <w:pPr>
        <w:rPr>
          <w:rFonts w:ascii="Times New Roman" w:hAnsi="Times New Roman"/>
          <w:b/>
        </w:rPr>
      </w:pPr>
    </w:p>
    <w:p w14:paraId="0E01CF69" w14:textId="77777777" w:rsidR="00CC6E54" w:rsidRDefault="00CC6E54" w:rsidP="00CC6E54">
      <w:pPr>
        <w:rPr>
          <w:rFonts w:ascii="Times New Roman" w:hAnsi="Times New Roman"/>
          <w:b/>
        </w:rPr>
        <w:sectPr w:rsidR="00CC6E54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7EB9B2" w14:textId="77777777" w:rsidR="00CC6E54" w:rsidRDefault="00CC6E54" w:rsidP="00CC6E5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Supervise Front Desk &amp; student worker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Key Approvals/ISAAC Access </w:t>
      </w:r>
    </w:p>
    <w:p w14:paraId="76A6D799" w14:textId="2219F1A3" w:rsidR="00CC6E54" w:rsidRDefault="00CC6E54" w:rsidP="0055107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Expense Reports (Reimbursements)</w:t>
      </w:r>
      <w:r w:rsidR="00551074">
        <w:rPr>
          <w:rFonts w:ascii="Times New Roman" w:hAnsi="Times New Roman"/>
        </w:rPr>
        <w:tab/>
      </w:r>
      <w:r w:rsidR="00551074">
        <w:rPr>
          <w:rFonts w:ascii="Times New Roman" w:hAnsi="Times New Roman"/>
        </w:rPr>
        <w:tab/>
      </w:r>
      <w:r w:rsidR="00551074" w:rsidRPr="00F00410">
        <w:rPr>
          <w:rFonts w:ascii="Times New Roman" w:hAnsi="Times New Roman"/>
        </w:rPr>
        <w:sym w:font="WP IconicSymbolsA" w:char="F0CB"/>
      </w:r>
      <w:r w:rsidR="00551074" w:rsidRPr="00F00410">
        <w:rPr>
          <w:rFonts w:ascii="Times New Roman" w:hAnsi="Times New Roman"/>
        </w:rPr>
        <w:t xml:space="preserve">  PSY Conference Room Scheduling</w:t>
      </w:r>
    </w:p>
    <w:p w14:paraId="79AA052F" w14:textId="77777777" w:rsidR="00CC6E54" w:rsidRDefault="00CC6E54" w:rsidP="00CC6E5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PCard Orders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Deposits Checks &amp; Cash </w:t>
      </w:r>
    </w:p>
    <w:p w14:paraId="7D01EC6F" w14:textId="7BBD3A85" w:rsidR="00110B81" w:rsidRDefault="00CC6E54" w:rsidP="00110B81">
      <w:pPr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Purchasing/Supply Ordering</w:t>
      </w:r>
      <w:r>
        <w:rPr>
          <w:rFonts w:ascii="Times New Roman" w:hAnsi="Times New Roman"/>
        </w:rPr>
        <w:tab/>
      </w:r>
      <w:r w:rsidRPr="00922404">
        <w:rPr>
          <w:rFonts w:ascii="Times New Roman" w:hAnsi="Times New Roman"/>
        </w:rPr>
        <w:sym w:font="WP IconicSymbolsA" w:char="F0CB"/>
      </w:r>
      <w:r w:rsidRPr="00922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Property Control (Asset Works)</w:t>
      </w:r>
    </w:p>
    <w:p w14:paraId="257B0D1C" w14:textId="7CB2AA55" w:rsidR="00110B81" w:rsidRDefault="00110B81" w:rsidP="00110B81">
      <w:pPr>
        <w:ind w:left="5040" w:hanging="5040"/>
        <w:rPr>
          <w:rFonts w:ascii="Times New Roman" w:hAnsi="Times New Roman"/>
        </w:rPr>
      </w:pPr>
    </w:p>
    <w:p w14:paraId="2DE2E762" w14:textId="497D99EE" w:rsidR="00110B81" w:rsidRDefault="00110B81" w:rsidP="00110B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Camille Avila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SONA Administrator</w:t>
      </w:r>
    </w:p>
    <w:p w14:paraId="6D3D83CD" w14:textId="5A865ABE" w:rsidR="00110B81" w:rsidRDefault="00110B81" w:rsidP="00110B81">
      <w:pPr>
        <w:ind w:left="5040" w:hanging="5040"/>
        <w:jc w:val="center"/>
        <w:rPr>
          <w:rFonts w:ascii="Times New Roman" w:hAnsi="Times New Roman"/>
        </w:rPr>
      </w:pPr>
      <w:hyperlink r:id="rId27" w:history="1">
        <w:r w:rsidRPr="00AA58FF">
          <w:rPr>
            <w:rStyle w:val="Hyperlink"/>
            <w:rFonts w:ascii="Times New Roman" w:hAnsi="Times New Roman"/>
            <w:b/>
          </w:rPr>
          <w:t>psywebmaster@asu.edu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PSY 203</w:t>
      </w:r>
    </w:p>
    <w:p w14:paraId="5EF4A44A" w14:textId="77777777" w:rsidR="00110B81" w:rsidRPr="00110B81" w:rsidRDefault="00110B81" w:rsidP="00110B81">
      <w:pPr>
        <w:ind w:left="5040" w:hanging="5040"/>
        <w:rPr>
          <w:rFonts w:ascii="Times New Roman" w:hAnsi="Times New Roman"/>
        </w:rPr>
      </w:pPr>
    </w:p>
    <w:p w14:paraId="3A6FA5AE" w14:textId="0B002772" w:rsidR="00B41137" w:rsidRDefault="00B41137" w:rsidP="00B411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</w:t>
      </w:r>
      <w:r w:rsidRPr="00F00410">
        <w:rPr>
          <w:rFonts w:ascii="Times New Roman" w:hAnsi="Times New Roman"/>
          <w:b/>
        </w:rPr>
        <w:t>dent Worker, Receptionist</w:t>
      </w:r>
    </w:p>
    <w:p w14:paraId="281CB2EF" w14:textId="0F0D0983" w:rsidR="00B41137" w:rsidRDefault="008D6451" w:rsidP="0070094A">
      <w:pPr>
        <w:jc w:val="center"/>
        <w:rPr>
          <w:rFonts w:ascii="Times New Roman" w:hAnsi="Times New Roman"/>
          <w:b/>
        </w:rPr>
      </w:pPr>
      <w:hyperlink r:id="rId28" w:history="1">
        <w:r w:rsidR="004607BE" w:rsidRPr="00460C3A">
          <w:rPr>
            <w:rStyle w:val="Hyperlink"/>
            <w:rFonts w:ascii="Times New Roman" w:hAnsi="Times New Roman"/>
            <w:b/>
          </w:rPr>
          <w:t>Psy.mo.student@exchange.asu.edu</w:t>
        </w:r>
      </w:hyperlink>
      <w:r w:rsidR="0070094A">
        <w:rPr>
          <w:rFonts w:ascii="Times New Roman" w:hAnsi="Times New Roman"/>
          <w:b/>
        </w:rPr>
        <w:t xml:space="preserve">, </w:t>
      </w:r>
      <w:r w:rsidR="00B41137" w:rsidRPr="00F00410">
        <w:rPr>
          <w:rFonts w:ascii="Times New Roman" w:hAnsi="Times New Roman"/>
          <w:b/>
        </w:rPr>
        <w:t>Ext. 5-7</w:t>
      </w:r>
      <w:r w:rsidR="004A4A73">
        <w:rPr>
          <w:rFonts w:ascii="Times New Roman" w:hAnsi="Times New Roman"/>
          <w:b/>
        </w:rPr>
        <w:t>598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7009314B" w14:textId="77777777" w:rsidR="00BC72AA" w:rsidRPr="00F00410" w:rsidRDefault="00BC72AA" w:rsidP="00B41137">
      <w:pPr>
        <w:jc w:val="center"/>
        <w:rPr>
          <w:rFonts w:ascii="Times New Roman" w:hAnsi="Times New Roman"/>
        </w:rPr>
      </w:pPr>
    </w:p>
    <w:p w14:paraId="2BB50C79" w14:textId="77777777" w:rsidR="00B41137" w:rsidRPr="00F00410" w:rsidRDefault="00B41137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BB111A">
        <w:rPr>
          <w:rFonts w:ascii="Times New Roman" w:hAnsi="Times New Roman"/>
        </w:rPr>
        <w:t xml:space="preserve">  Department</w:t>
      </w:r>
      <w:r w:rsidRPr="00F00410">
        <w:rPr>
          <w:rFonts w:ascii="Times New Roman" w:hAnsi="Times New Roman"/>
        </w:rPr>
        <w:t xml:space="preserve"> Receptionist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Assist with </w:t>
      </w:r>
      <w:r w:rsidR="00135AAB">
        <w:rPr>
          <w:rFonts w:ascii="Times New Roman" w:hAnsi="Times New Roman"/>
        </w:rPr>
        <w:t>copier, fax, and printer issues</w:t>
      </w:r>
      <w:r w:rsidRPr="00F00410">
        <w:rPr>
          <w:rFonts w:ascii="Times New Roman" w:hAnsi="Times New Roman"/>
        </w:rPr>
        <w:t xml:space="preserve">  </w:t>
      </w:r>
    </w:p>
    <w:p w14:paraId="5BAC4C1B" w14:textId="07541532" w:rsidR="00B41137" w:rsidRPr="00F00410" w:rsidRDefault="00135AAB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</w:t>
      </w:r>
      <w:r w:rsidR="00C46BB7">
        <w:rPr>
          <w:rFonts w:ascii="Times New Roman" w:hAnsi="Times New Roman"/>
        </w:rPr>
        <w:t xml:space="preserve">upply ordering </w:t>
      </w:r>
      <w:r w:rsidR="00C46BB7">
        <w:rPr>
          <w:rFonts w:ascii="Times New Roman" w:hAnsi="Times New Roman"/>
        </w:rPr>
        <w:tab/>
      </w:r>
      <w:r w:rsidR="00C46BB7">
        <w:rPr>
          <w:rFonts w:ascii="Times New Roman" w:hAnsi="Times New Roman"/>
        </w:rPr>
        <w:tab/>
      </w:r>
      <w:r w:rsidR="00C46BB7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41137" w:rsidRPr="00F00410">
        <w:rPr>
          <w:rFonts w:ascii="Times New Roman" w:hAnsi="Times New Roman"/>
        </w:rPr>
        <w:sym w:font="WP IconicSymbolsA" w:char="F0CB"/>
      </w:r>
      <w:r w:rsidR="00B41137" w:rsidRPr="00F00410">
        <w:rPr>
          <w:rFonts w:ascii="Times New Roman" w:hAnsi="Times New Roman"/>
        </w:rPr>
        <w:t xml:space="preserve">  PSY Conference Room Scheduling</w:t>
      </w:r>
    </w:p>
    <w:p w14:paraId="7BF092F4" w14:textId="77777777" w:rsidR="00836BED" w:rsidRDefault="004A4A73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Scantron Deliveries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836BED" w:rsidRPr="00F00410">
        <w:rPr>
          <w:rFonts w:ascii="Times New Roman" w:hAnsi="Times New Roman"/>
        </w:rPr>
        <w:sym w:font="WP IconicSymbolsA" w:char="F0CB"/>
      </w:r>
      <w:r w:rsidR="00836BED">
        <w:rPr>
          <w:rFonts w:ascii="Times New Roman" w:hAnsi="Times New Roman"/>
        </w:rPr>
        <w:t xml:space="preserve">  Receive Packages, arrange pick up</w:t>
      </w:r>
    </w:p>
    <w:p w14:paraId="5742911A" w14:textId="77777777" w:rsidR="00B41137" w:rsidRPr="00F00410" w:rsidRDefault="00836BED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Daily errands and mail sorting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4A4A73" w:rsidRPr="00F00410">
        <w:rPr>
          <w:rFonts w:ascii="Times New Roman" w:hAnsi="Times New Roman"/>
        </w:rPr>
        <w:sym w:font="WP IconicSymbolsA" w:char="F0CB"/>
      </w:r>
      <w:r w:rsidR="004A4A73" w:rsidRPr="00F00410">
        <w:rPr>
          <w:rFonts w:ascii="Times New Roman" w:hAnsi="Times New Roman"/>
        </w:rPr>
        <w:t xml:space="preserve">  </w:t>
      </w:r>
      <w:r w:rsidR="00F86EC8">
        <w:rPr>
          <w:rFonts w:ascii="Times New Roman" w:hAnsi="Times New Roman"/>
        </w:rPr>
        <w:t>Ass</w:t>
      </w:r>
      <w:r w:rsidR="00BC72AA">
        <w:rPr>
          <w:rFonts w:ascii="Times New Roman" w:hAnsi="Times New Roman"/>
        </w:rPr>
        <w:t>t.</w:t>
      </w:r>
      <w:r w:rsidR="00F86EC8">
        <w:rPr>
          <w:rFonts w:ascii="Times New Roman" w:hAnsi="Times New Roman"/>
        </w:rPr>
        <w:t xml:space="preserve"> with </w:t>
      </w:r>
      <w:r w:rsidR="004A4A73">
        <w:rPr>
          <w:rFonts w:ascii="Times New Roman" w:hAnsi="Times New Roman"/>
        </w:rPr>
        <w:t>Book Orders</w:t>
      </w:r>
    </w:p>
    <w:p w14:paraId="2FC57307" w14:textId="77777777" w:rsidR="00B41137" w:rsidRPr="00F00410" w:rsidRDefault="00B41137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Key Ordering and Transferring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AV &amp; Projector Equipment Manager</w:t>
      </w:r>
    </w:p>
    <w:p w14:paraId="44DAB28D" w14:textId="5A94B331" w:rsidR="00BC72AA" w:rsidRDefault="00B41137" w:rsidP="00247A35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4607BE">
        <w:rPr>
          <w:rFonts w:ascii="Times New Roman" w:hAnsi="Times New Roman"/>
        </w:rPr>
        <w:t>Copy Codes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5C1049">
        <w:rPr>
          <w:rFonts w:ascii="Times New Roman" w:hAnsi="Times New Roman"/>
        </w:rPr>
        <w:t>Building Service Reque</w:t>
      </w:r>
      <w:r w:rsidR="0074034E">
        <w:rPr>
          <w:rFonts w:ascii="Times New Roman" w:hAnsi="Times New Roman"/>
        </w:rPr>
        <w:t>sts</w:t>
      </w:r>
    </w:p>
    <w:p w14:paraId="7D708E02" w14:textId="5D711CE2" w:rsidR="00F44970" w:rsidRDefault="00F44970" w:rsidP="00247A35">
      <w:pPr>
        <w:rPr>
          <w:rFonts w:ascii="Times New Roman" w:hAnsi="Times New Roman"/>
        </w:rPr>
        <w:sectPr w:rsidR="00F44970" w:rsidSect="00BC72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FedEx shipments</w:t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 w:rsidRPr="00F00410">
        <w:rPr>
          <w:rFonts w:ascii="Times New Roman" w:hAnsi="Times New Roman"/>
        </w:rPr>
        <w:sym w:font="WP IconicSymbolsA" w:char="F0CB"/>
      </w:r>
      <w:r w:rsidR="00FA6114" w:rsidRPr="00F00410">
        <w:rPr>
          <w:rFonts w:ascii="Times New Roman" w:hAnsi="Times New Roman"/>
        </w:rPr>
        <w:t xml:space="preserve">  </w:t>
      </w:r>
      <w:r w:rsidR="00FA6114">
        <w:rPr>
          <w:rFonts w:ascii="Times New Roman" w:hAnsi="Times New Roman"/>
        </w:rPr>
        <w:t>Assist with P-card Verifications</w:t>
      </w:r>
    </w:p>
    <w:p w14:paraId="281554B8" w14:textId="77777777" w:rsidR="00E70294" w:rsidRDefault="00E70294" w:rsidP="00247A35"/>
    <w:p w14:paraId="1500B15A" w14:textId="6F5416D8" w:rsidR="00BE55E7" w:rsidRDefault="00E70294" w:rsidP="00E70294">
      <w:pPr>
        <w:jc w:val="center"/>
        <w:rPr>
          <w:rStyle w:val="Hyperlink"/>
          <w:rFonts w:ascii="Times New Roman" w:hAnsi="Times New Roman"/>
          <w:b/>
        </w:rPr>
      </w:pPr>
      <w:r w:rsidRPr="00E70294">
        <w:rPr>
          <w:rFonts w:ascii="Times New Roman" w:hAnsi="Times New Roman"/>
          <w:b/>
        </w:rPr>
        <w:t>Please email the Request for Purchase or Reimbursement Forms along with applicable documentation</w:t>
      </w:r>
      <w:r w:rsidR="00CE2877">
        <w:rPr>
          <w:rFonts w:ascii="Times New Roman" w:hAnsi="Times New Roman"/>
          <w:b/>
        </w:rPr>
        <w:t xml:space="preserve"> to</w:t>
      </w:r>
      <w:r w:rsidRPr="00E70294">
        <w:rPr>
          <w:rFonts w:ascii="Times New Roman" w:hAnsi="Times New Roman"/>
          <w:b/>
        </w:rPr>
        <w:t xml:space="preserve"> </w:t>
      </w:r>
      <w:hyperlink r:id="rId29" w:history="1">
        <w:r w:rsidRPr="00E70294">
          <w:rPr>
            <w:rStyle w:val="Hyperlink"/>
            <w:rFonts w:ascii="Times New Roman" w:hAnsi="Times New Roman"/>
            <w:b/>
          </w:rPr>
          <w:t>PsyPurchasing@exchange.asu.edu</w:t>
        </w:r>
      </w:hyperlink>
    </w:p>
    <w:p w14:paraId="07FD44EC" w14:textId="77777777" w:rsidR="00110B81" w:rsidRDefault="00110B81" w:rsidP="00E70294">
      <w:pPr>
        <w:jc w:val="center"/>
        <w:rPr>
          <w:rStyle w:val="Hyperlink"/>
          <w:rFonts w:ascii="Times New Roman" w:hAnsi="Times New Roman"/>
          <w:b/>
        </w:rPr>
      </w:pPr>
    </w:p>
    <w:p w14:paraId="5602DBF4" w14:textId="29A62BBB" w:rsidR="00D54380" w:rsidRPr="00D54380" w:rsidRDefault="00D54380" w:rsidP="00E70294">
      <w:pPr>
        <w:jc w:val="center"/>
        <w:rPr>
          <w:rFonts w:ascii="Times New Roman" w:hAnsi="Times New Roman"/>
          <w:b/>
        </w:rPr>
      </w:pPr>
      <w:r w:rsidRPr="00D54380">
        <w:rPr>
          <w:rFonts w:ascii="Times New Roman" w:hAnsi="Times New Roman"/>
          <w:b/>
        </w:rPr>
        <w:t xml:space="preserve">Please </w:t>
      </w:r>
      <w:r>
        <w:rPr>
          <w:rFonts w:ascii="Times New Roman" w:hAnsi="Times New Roman"/>
          <w:b/>
        </w:rPr>
        <w:t>submit all travel requests to</w:t>
      </w:r>
      <w:r w:rsidRPr="00D54380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8D6451">
        <w:fldChar w:fldCharType="begin"/>
      </w:r>
      <w:r w:rsidR="008D6451">
        <w:instrText xml:space="preserve"> HYPERLINK "mailto:PSY.Travel@exchange.asu.edu" </w:instrText>
      </w:r>
      <w:r w:rsidR="008D6451">
        <w:fldChar w:fldCharType="separate"/>
      </w:r>
      <w:r w:rsidRPr="00D54380">
        <w:rPr>
          <w:rStyle w:val="Hyperlink"/>
          <w:rFonts w:ascii="Times New Roman" w:hAnsi="Times New Roman"/>
          <w:b/>
        </w:rPr>
        <w:t>PSY.Travel@exchange.asu.edu</w:t>
      </w:r>
      <w:r w:rsidR="008D6451">
        <w:rPr>
          <w:rStyle w:val="Hyperlink"/>
          <w:rFonts w:ascii="Times New Roman" w:hAnsi="Times New Roman"/>
          <w:b/>
        </w:rPr>
        <w:fldChar w:fldCharType="end"/>
      </w:r>
    </w:p>
    <w:sectPr w:rsidR="00D54380" w:rsidRPr="00D54380" w:rsidSect="00CE28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8733" w14:textId="77777777" w:rsidR="008D6451" w:rsidRDefault="008D6451" w:rsidP="00A622ED">
      <w:r>
        <w:separator/>
      </w:r>
    </w:p>
  </w:endnote>
  <w:endnote w:type="continuationSeparator" w:id="0">
    <w:p w14:paraId="1DB65093" w14:textId="77777777" w:rsidR="008D6451" w:rsidRDefault="008D6451" w:rsidP="00A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BED7" w14:textId="77777777" w:rsidR="00100A86" w:rsidRDefault="0010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54BE" w14:textId="32C6F38D" w:rsidR="00A622ED" w:rsidRPr="00A622ED" w:rsidRDefault="00A622E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ab/>
    </w:r>
    <w:r w:rsidRPr="00A622ED">
      <w:rPr>
        <w:rFonts w:ascii="Times New Roman" w:hAnsi="Times New Roman"/>
      </w:rPr>
      <w:t xml:space="preserve">Department of Psychology </w:t>
    </w:r>
    <w:r w:rsidR="00100A86">
      <w:rPr>
        <w:rFonts w:ascii="Times New Roman" w:hAnsi="Times New Roman"/>
      </w:rPr>
      <w:t>–</w:t>
    </w:r>
    <w:r w:rsidR="00D12153">
      <w:rPr>
        <w:rFonts w:ascii="Times New Roman" w:hAnsi="Times New Roman"/>
      </w:rPr>
      <w:t xml:space="preserve"> </w:t>
    </w:r>
    <w:r w:rsidR="00100A86">
      <w:rPr>
        <w:rFonts w:ascii="Times New Roman" w:hAnsi="Times New Roman"/>
      </w:rPr>
      <w:t>Spring 2023</w:t>
    </w:r>
  </w:p>
  <w:p w14:paraId="384BE5FD" w14:textId="77777777" w:rsidR="00A622ED" w:rsidRDefault="00A62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C9D0" w14:textId="77777777" w:rsidR="00100A86" w:rsidRDefault="0010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533D" w14:textId="77777777" w:rsidR="008D6451" w:rsidRDefault="008D6451" w:rsidP="00A622ED">
      <w:r>
        <w:separator/>
      </w:r>
    </w:p>
  </w:footnote>
  <w:footnote w:type="continuationSeparator" w:id="0">
    <w:p w14:paraId="466F756D" w14:textId="77777777" w:rsidR="008D6451" w:rsidRDefault="008D6451" w:rsidP="00A6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C2CD" w14:textId="77777777" w:rsidR="00100A86" w:rsidRDefault="0010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A71D" w14:textId="77777777" w:rsidR="00100A86" w:rsidRDefault="0010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6C72" w14:textId="77777777" w:rsidR="00100A86" w:rsidRDefault="00100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22F"/>
    <w:multiLevelType w:val="hybridMultilevel"/>
    <w:tmpl w:val="C99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73"/>
    <w:rsid w:val="000001E6"/>
    <w:rsid w:val="000163EE"/>
    <w:rsid w:val="000371B3"/>
    <w:rsid w:val="00037AB5"/>
    <w:rsid w:val="000425C7"/>
    <w:rsid w:val="00063267"/>
    <w:rsid w:val="0009288D"/>
    <w:rsid w:val="000B542E"/>
    <w:rsid w:val="000B7CB9"/>
    <w:rsid w:val="000C1B15"/>
    <w:rsid w:val="00100A86"/>
    <w:rsid w:val="00110B81"/>
    <w:rsid w:val="00113666"/>
    <w:rsid w:val="00120031"/>
    <w:rsid w:val="00120EED"/>
    <w:rsid w:val="00135AAB"/>
    <w:rsid w:val="0014622C"/>
    <w:rsid w:val="001528F2"/>
    <w:rsid w:val="00153811"/>
    <w:rsid w:val="001540E5"/>
    <w:rsid w:val="001613DC"/>
    <w:rsid w:val="00166E99"/>
    <w:rsid w:val="00182520"/>
    <w:rsid w:val="001924EB"/>
    <w:rsid w:val="001A2AF4"/>
    <w:rsid w:val="001E1C5C"/>
    <w:rsid w:val="001E57A4"/>
    <w:rsid w:val="00201B7D"/>
    <w:rsid w:val="00202A56"/>
    <w:rsid w:val="002271D0"/>
    <w:rsid w:val="0024706C"/>
    <w:rsid w:val="00247A35"/>
    <w:rsid w:val="00247C59"/>
    <w:rsid w:val="00285457"/>
    <w:rsid w:val="002902FE"/>
    <w:rsid w:val="002A34FC"/>
    <w:rsid w:val="002C22C3"/>
    <w:rsid w:val="002F1E9B"/>
    <w:rsid w:val="00310CAF"/>
    <w:rsid w:val="00317172"/>
    <w:rsid w:val="003230D6"/>
    <w:rsid w:val="003477F2"/>
    <w:rsid w:val="00395600"/>
    <w:rsid w:val="0039696C"/>
    <w:rsid w:val="00396DB9"/>
    <w:rsid w:val="003977CC"/>
    <w:rsid w:val="003B105A"/>
    <w:rsid w:val="003B5A54"/>
    <w:rsid w:val="003B5B7D"/>
    <w:rsid w:val="003D586E"/>
    <w:rsid w:val="003D7408"/>
    <w:rsid w:val="003E14EA"/>
    <w:rsid w:val="00403F3D"/>
    <w:rsid w:val="00426E52"/>
    <w:rsid w:val="00430221"/>
    <w:rsid w:val="004478E0"/>
    <w:rsid w:val="004607BE"/>
    <w:rsid w:val="0048052D"/>
    <w:rsid w:val="00482191"/>
    <w:rsid w:val="00495531"/>
    <w:rsid w:val="004A0580"/>
    <w:rsid w:val="004A4A73"/>
    <w:rsid w:val="004B05D0"/>
    <w:rsid w:val="004B6890"/>
    <w:rsid w:val="004C2872"/>
    <w:rsid w:val="004C6664"/>
    <w:rsid w:val="0050114D"/>
    <w:rsid w:val="00530F60"/>
    <w:rsid w:val="005509FF"/>
    <w:rsid w:val="00551074"/>
    <w:rsid w:val="00565E46"/>
    <w:rsid w:val="00570A05"/>
    <w:rsid w:val="005857AB"/>
    <w:rsid w:val="005B0F1B"/>
    <w:rsid w:val="005B68CE"/>
    <w:rsid w:val="005C1049"/>
    <w:rsid w:val="005D6B57"/>
    <w:rsid w:val="0060181B"/>
    <w:rsid w:val="00613F85"/>
    <w:rsid w:val="0062244B"/>
    <w:rsid w:val="006313A0"/>
    <w:rsid w:val="00650B1D"/>
    <w:rsid w:val="00671D4F"/>
    <w:rsid w:val="00681BBC"/>
    <w:rsid w:val="00693B19"/>
    <w:rsid w:val="006A2B6B"/>
    <w:rsid w:val="006D3D5B"/>
    <w:rsid w:val="006E345A"/>
    <w:rsid w:val="006F67BA"/>
    <w:rsid w:val="006F695F"/>
    <w:rsid w:val="0070094A"/>
    <w:rsid w:val="00701D67"/>
    <w:rsid w:val="007109DE"/>
    <w:rsid w:val="00715E23"/>
    <w:rsid w:val="00715E59"/>
    <w:rsid w:val="00716439"/>
    <w:rsid w:val="00731D43"/>
    <w:rsid w:val="00733D1C"/>
    <w:rsid w:val="0074034E"/>
    <w:rsid w:val="007416BE"/>
    <w:rsid w:val="00750C90"/>
    <w:rsid w:val="0078398F"/>
    <w:rsid w:val="007A1CBD"/>
    <w:rsid w:val="007A205F"/>
    <w:rsid w:val="007B2BFA"/>
    <w:rsid w:val="007B5AAA"/>
    <w:rsid w:val="007C2408"/>
    <w:rsid w:val="007D5547"/>
    <w:rsid w:val="007D7369"/>
    <w:rsid w:val="007F21F8"/>
    <w:rsid w:val="007F2F73"/>
    <w:rsid w:val="007F4A96"/>
    <w:rsid w:val="00802A06"/>
    <w:rsid w:val="00831864"/>
    <w:rsid w:val="00836BED"/>
    <w:rsid w:val="008509F3"/>
    <w:rsid w:val="008574F3"/>
    <w:rsid w:val="00870E25"/>
    <w:rsid w:val="008754F1"/>
    <w:rsid w:val="008B1379"/>
    <w:rsid w:val="008B5BA8"/>
    <w:rsid w:val="008D6451"/>
    <w:rsid w:val="0090076A"/>
    <w:rsid w:val="00903882"/>
    <w:rsid w:val="00903E26"/>
    <w:rsid w:val="00906BDB"/>
    <w:rsid w:val="009213D3"/>
    <w:rsid w:val="00922404"/>
    <w:rsid w:val="00927CE3"/>
    <w:rsid w:val="009356FC"/>
    <w:rsid w:val="009372BE"/>
    <w:rsid w:val="00942527"/>
    <w:rsid w:val="00945CA0"/>
    <w:rsid w:val="00953DD6"/>
    <w:rsid w:val="00972CF5"/>
    <w:rsid w:val="00974CB9"/>
    <w:rsid w:val="00977C57"/>
    <w:rsid w:val="00981F15"/>
    <w:rsid w:val="009914AB"/>
    <w:rsid w:val="00991601"/>
    <w:rsid w:val="009B5CDB"/>
    <w:rsid w:val="009E01AB"/>
    <w:rsid w:val="009F690A"/>
    <w:rsid w:val="00A170DD"/>
    <w:rsid w:val="00A622ED"/>
    <w:rsid w:val="00A84835"/>
    <w:rsid w:val="00A861CA"/>
    <w:rsid w:val="00AB3923"/>
    <w:rsid w:val="00AB5671"/>
    <w:rsid w:val="00AB70FE"/>
    <w:rsid w:val="00AD4308"/>
    <w:rsid w:val="00AD4C9E"/>
    <w:rsid w:val="00AE3857"/>
    <w:rsid w:val="00B03515"/>
    <w:rsid w:val="00B0683F"/>
    <w:rsid w:val="00B20E21"/>
    <w:rsid w:val="00B22352"/>
    <w:rsid w:val="00B3288A"/>
    <w:rsid w:val="00B41137"/>
    <w:rsid w:val="00B47000"/>
    <w:rsid w:val="00B5078A"/>
    <w:rsid w:val="00B67AD9"/>
    <w:rsid w:val="00B961A5"/>
    <w:rsid w:val="00BA5E52"/>
    <w:rsid w:val="00BB111A"/>
    <w:rsid w:val="00BC72AA"/>
    <w:rsid w:val="00BD3563"/>
    <w:rsid w:val="00BE36F8"/>
    <w:rsid w:val="00BE55E7"/>
    <w:rsid w:val="00BF5783"/>
    <w:rsid w:val="00C00B8F"/>
    <w:rsid w:val="00C072C2"/>
    <w:rsid w:val="00C23EAF"/>
    <w:rsid w:val="00C240F2"/>
    <w:rsid w:val="00C30A9F"/>
    <w:rsid w:val="00C31913"/>
    <w:rsid w:val="00C46BB7"/>
    <w:rsid w:val="00C47A8A"/>
    <w:rsid w:val="00C531B9"/>
    <w:rsid w:val="00C55D1B"/>
    <w:rsid w:val="00C62CD2"/>
    <w:rsid w:val="00C81B75"/>
    <w:rsid w:val="00C823B2"/>
    <w:rsid w:val="00C87873"/>
    <w:rsid w:val="00CB7417"/>
    <w:rsid w:val="00CC5E9A"/>
    <w:rsid w:val="00CC6E54"/>
    <w:rsid w:val="00CD3062"/>
    <w:rsid w:val="00CE2877"/>
    <w:rsid w:val="00CE4B50"/>
    <w:rsid w:val="00CE7035"/>
    <w:rsid w:val="00D0101E"/>
    <w:rsid w:val="00D01974"/>
    <w:rsid w:val="00D07E5D"/>
    <w:rsid w:val="00D12153"/>
    <w:rsid w:val="00D319F0"/>
    <w:rsid w:val="00D37988"/>
    <w:rsid w:val="00D54380"/>
    <w:rsid w:val="00D65E56"/>
    <w:rsid w:val="00D7476A"/>
    <w:rsid w:val="00D84FBF"/>
    <w:rsid w:val="00DA0A3C"/>
    <w:rsid w:val="00DD2839"/>
    <w:rsid w:val="00DD6C7A"/>
    <w:rsid w:val="00E4006F"/>
    <w:rsid w:val="00E52590"/>
    <w:rsid w:val="00E70294"/>
    <w:rsid w:val="00E7554C"/>
    <w:rsid w:val="00EB02F9"/>
    <w:rsid w:val="00EE4940"/>
    <w:rsid w:val="00F10754"/>
    <w:rsid w:val="00F15B62"/>
    <w:rsid w:val="00F368AF"/>
    <w:rsid w:val="00F44970"/>
    <w:rsid w:val="00F50187"/>
    <w:rsid w:val="00F7135C"/>
    <w:rsid w:val="00F72135"/>
    <w:rsid w:val="00F728DC"/>
    <w:rsid w:val="00F81E7D"/>
    <w:rsid w:val="00F86EC8"/>
    <w:rsid w:val="00FA6114"/>
    <w:rsid w:val="00FB00FD"/>
    <w:rsid w:val="00FB6DC1"/>
    <w:rsid w:val="00FC5255"/>
    <w:rsid w:val="00FC7A5D"/>
    <w:rsid w:val="00FD5378"/>
    <w:rsid w:val="00FE37C2"/>
    <w:rsid w:val="00FE674C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2ED9"/>
  <w15:chartTrackingRefBased/>
  <w15:docId w15:val="{61AC0BB3-35F7-439A-9D14-32FC3B2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06"/>
    <w:pPr>
      <w:widowControl w:val="0"/>
      <w:autoSpaceDE w:val="0"/>
      <w:autoSpaceDN w:val="0"/>
      <w:adjustRightInd w:val="0"/>
      <w:spacing w:after="0" w:line="240" w:lineRule="auto"/>
    </w:pPr>
    <w:rPr>
      <w:rFonts w:ascii="Courier New TUR" w:eastAsia="Times New Roman" w:hAnsi="Courier New TU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5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07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E99"/>
    <w:rPr>
      <w:rFonts w:ascii="Courier New TUR" w:eastAsia="Times New Roman" w:hAnsi="Courier New TU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E99"/>
    <w:rPr>
      <w:rFonts w:ascii="Courier New TUR" w:eastAsia="Times New Roman" w:hAnsi="Courier New TUR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4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52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ED"/>
    <w:rPr>
      <w:rFonts w:ascii="Courier New TUR" w:eastAsia="Times New Roman" w:hAnsi="Courier New TU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ED"/>
    <w:rPr>
      <w:rFonts w:ascii="Courier New TUR" w:eastAsia="Times New Roman" w:hAnsi="Courier New TU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e.Krueger@asu.ed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Grace.Jolly@asu.edu" TargetMode="External"/><Relationship Id="rId26" Type="http://schemas.openxmlformats.org/officeDocument/2006/relationships/hyperlink" Target="mailto:Hilda.Godinez@as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bert.Ewing@asu.edu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Jessi.Jensen@asu.edu" TargetMode="External"/><Relationship Id="rId25" Type="http://schemas.openxmlformats.org/officeDocument/2006/relationships/hyperlink" Target="mailto:Kay.Vasley@a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Theresa.Lopez@asu.edu" TargetMode="External"/><Relationship Id="rId20" Type="http://schemas.openxmlformats.org/officeDocument/2006/relationships/hyperlink" Target="mailto:Jennifer.Hinder@asu.edu" TargetMode="External"/><Relationship Id="rId29" Type="http://schemas.openxmlformats.org/officeDocument/2006/relationships/hyperlink" Target="mailto:PsyPurchasing@exchange.as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Kayla.Griggs@as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istin.Judd@asu.edu" TargetMode="External"/><Relationship Id="rId23" Type="http://schemas.openxmlformats.org/officeDocument/2006/relationships/hyperlink" Target="mailto:angela.lentino@asu.edu" TargetMode="External"/><Relationship Id="rId28" Type="http://schemas.openxmlformats.org/officeDocument/2006/relationships/hyperlink" Target="mailto:Psy.mo.student@exchange.asu.ed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ngie.Woods@asu.e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clinic@asu.edu" TargetMode="External"/><Relationship Id="rId27" Type="http://schemas.openxmlformats.org/officeDocument/2006/relationships/hyperlink" Target="mailto:psywebmaster@asu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Krueger</dc:creator>
  <cp:keywords/>
  <dc:description/>
  <cp:lastModifiedBy>Silke Krueger</cp:lastModifiedBy>
  <cp:revision>21</cp:revision>
  <cp:lastPrinted>2022-08-09T21:46:00Z</cp:lastPrinted>
  <dcterms:created xsi:type="dcterms:W3CDTF">2022-08-08T19:44:00Z</dcterms:created>
  <dcterms:modified xsi:type="dcterms:W3CDTF">2023-01-10T23:37:00Z</dcterms:modified>
</cp:coreProperties>
</file>